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A2" w:rsidRPr="00064CC6" w:rsidRDefault="00F006A2">
      <w:pPr>
        <w:rPr>
          <w:rFonts w:ascii="Arial" w:hAnsi="Arial" w:cs="Arial"/>
          <w:sz w:val="24"/>
          <w:szCs w:val="24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96"/>
        <w:gridCol w:w="732"/>
        <w:gridCol w:w="44"/>
        <w:gridCol w:w="1420"/>
        <w:gridCol w:w="908"/>
        <w:gridCol w:w="556"/>
        <w:gridCol w:w="732"/>
        <w:gridCol w:w="732"/>
        <w:gridCol w:w="1464"/>
      </w:tblGrid>
      <w:tr w:rsidR="00A13FF1" w:rsidRPr="00064CC6" w:rsidTr="007E6E2C">
        <w:trPr>
          <w:trHeight w:val="5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O C</w:t>
            </w:r>
            <w:r w:rsidR="005C4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</w:tr>
      <w:tr w:rsidR="00A13FF1" w:rsidRPr="00064CC6" w:rsidTr="007E6E2C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F1" w:rsidRPr="00064CC6" w:rsidRDefault="00A13FF1" w:rsidP="003D5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SUBFONDO: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3D5F80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3D5F80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SUBSECCIÓN: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5F80" w:rsidRPr="00064CC6" w:rsidRDefault="003D5F80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SUBSERIE: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5F80" w:rsidRPr="00064CC6" w:rsidRDefault="003D5F80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 TR</w:t>
            </w:r>
            <w:r w:rsidR="00D85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MITE:</w:t>
            </w:r>
          </w:p>
        </w:tc>
      </w:tr>
      <w:tr w:rsidR="00A13FF1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3FF1" w:rsidRPr="00064CC6" w:rsidRDefault="00A13FF1" w:rsidP="003D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5F80" w:rsidRPr="00064CC6" w:rsidRDefault="003D5F80" w:rsidP="003D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</w:t>
            </w:r>
            <w:r w:rsidR="005C4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POR LA CUAL SE GENERA LA SERIE O SUBSERIE DOCUMENTAL:</w:t>
            </w:r>
          </w:p>
        </w:tc>
      </w:tr>
      <w:tr w:rsidR="00A13FF1" w:rsidRPr="00064CC6" w:rsidTr="007E6E2C">
        <w:trPr>
          <w:trHeight w:val="450"/>
        </w:trPr>
        <w:tc>
          <w:tcPr>
            <w:tcW w:w="87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450"/>
        </w:trPr>
        <w:tc>
          <w:tcPr>
            <w:tcW w:w="87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450"/>
        </w:trPr>
        <w:tc>
          <w:tcPr>
            <w:tcW w:w="87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QUE INTERVIENEN EN EL TR</w:t>
            </w:r>
            <w:r w:rsidR="005C4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 Y / O ATENCI</w:t>
            </w:r>
            <w:r w:rsidR="00D85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DE LOS ASUNTOS O TEMAS A LOS QUE SE REFIERE A LA SERIE O SUBSERIE DOCUMENTAL:</w:t>
            </w:r>
          </w:p>
        </w:tc>
      </w:tr>
      <w:tr w:rsidR="00A13FF1" w:rsidRPr="00064CC6" w:rsidTr="007E6E2C">
        <w:trPr>
          <w:trHeight w:val="585"/>
        </w:trPr>
        <w:tc>
          <w:tcPr>
            <w:tcW w:w="87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450"/>
        </w:trPr>
        <w:tc>
          <w:tcPr>
            <w:tcW w:w="87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450"/>
        </w:trPr>
        <w:tc>
          <w:tcPr>
            <w:tcW w:w="87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FECHAS EXTREMAS DE LA SERIE O SUBSERIE DOCUMENTAL:</w:t>
            </w:r>
          </w:p>
        </w:tc>
      </w:tr>
      <w:tr w:rsidR="00D40AB2" w:rsidRPr="00064CC6" w:rsidTr="00072B1B">
        <w:trPr>
          <w:trHeight w:val="255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0AB2" w:rsidRPr="00064CC6" w:rsidRDefault="00D40AB2" w:rsidP="00072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DE INICIO: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AB2" w:rsidRPr="00064CC6" w:rsidRDefault="00D40AB2" w:rsidP="00072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40AB2" w:rsidRPr="00064CC6" w:rsidRDefault="00D40AB2" w:rsidP="00072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DE CIERRE: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AB2" w:rsidRPr="00064CC6" w:rsidRDefault="00D40AB2" w:rsidP="00072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SERIE O SUBSERIE DOCUMENTAL:</w:t>
            </w:r>
          </w:p>
        </w:tc>
      </w:tr>
      <w:tr w:rsidR="00A13FF1" w:rsidRPr="00064CC6" w:rsidTr="003D5F80">
        <w:trPr>
          <w:trHeight w:val="450"/>
        </w:trPr>
        <w:tc>
          <w:tcPr>
            <w:tcW w:w="87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3D5F80">
        <w:trPr>
          <w:trHeight w:val="450"/>
        </w:trPr>
        <w:tc>
          <w:tcPr>
            <w:tcW w:w="87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570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C39CD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PALABRAS CLAVE O TÉRMINOS RELACIONADOS CON LA </w:t>
            </w:r>
          </w:p>
          <w:p w:rsidR="00A13FF1" w:rsidRPr="00064CC6" w:rsidRDefault="00A13FF1" w:rsidP="000C3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 O SUBSERIE DOCUMENTAL:</w:t>
            </w:r>
          </w:p>
        </w:tc>
      </w:tr>
      <w:tr w:rsidR="00A13FF1" w:rsidRPr="00064CC6" w:rsidTr="007E6E2C">
        <w:trPr>
          <w:trHeight w:val="570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570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 DOCUMENTAL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5F80" w:rsidRPr="00064CC6" w:rsidRDefault="003D5F80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DOCUMENTALES DE LA SERIE O SUBSERIE</w:t>
            </w:r>
          </w:p>
        </w:tc>
      </w:tr>
      <w:tr w:rsidR="009F1BF4" w:rsidRPr="00064CC6" w:rsidTr="00836C1D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F1BF4" w:rsidRPr="00064CC6" w:rsidRDefault="009F1BF4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1BF4" w:rsidRPr="00064CC6" w:rsidRDefault="009F1BF4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 O FISCAL: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1BF4" w:rsidRPr="00064CC6" w:rsidRDefault="009F1BF4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O JURÍDICO:</w:t>
            </w:r>
          </w:p>
        </w:tc>
      </w:tr>
      <w:tr w:rsidR="009F1BF4" w:rsidRPr="00064CC6" w:rsidTr="009F1BF4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BF4" w:rsidRPr="00064CC6" w:rsidRDefault="009F1BF4" w:rsidP="009F1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F4" w:rsidRPr="00064CC6" w:rsidRDefault="009F1BF4" w:rsidP="009F1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F4" w:rsidRDefault="009F1BF4" w:rsidP="009F1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1BF4" w:rsidRPr="00064CC6" w:rsidRDefault="009F1BF4" w:rsidP="009F1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735"/>
        </w:trPr>
        <w:tc>
          <w:tcPr>
            <w:tcW w:w="2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PLAZOS DE CONSERVACIÓN:                   (N</w:t>
            </w:r>
            <w:r w:rsidR="000C3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 DE AÑOS)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 TR</w:t>
            </w:r>
            <w:r w:rsidR="000C3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MITE: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 CONCENTRACIÓN: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AÑOS:</w:t>
            </w:r>
          </w:p>
        </w:tc>
      </w:tr>
      <w:tr w:rsidR="00A13FF1" w:rsidRPr="00064CC6" w:rsidTr="003D5F80">
        <w:trPr>
          <w:trHeight w:val="255"/>
        </w:trPr>
        <w:tc>
          <w:tcPr>
            <w:tcW w:w="29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 PERMANENTE:</w:t>
            </w:r>
          </w:p>
        </w:tc>
      </w:tr>
      <w:tr w:rsidR="00A13FF1" w:rsidRPr="00064CC6" w:rsidTr="007E6E2C">
        <w:trPr>
          <w:trHeight w:val="255"/>
        </w:trPr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SI: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NO:</w:t>
            </w:r>
          </w:p>
        </w:tc>
      </w:tr>
      <w:tr w:rsidR="00A13FF1" w:rsidRPr="00064CC6" w:rsidTr="007E6E2C">
        <w:trPr>
          <w:trHeight w:val="255"/>
        </w:trPr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0C3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CNICA DE SELECCIÓN:</w:t>
            </w:r>
          </w:p>
        </w:tc>
      </w:tr>
      <w:tr w:rsidR="00A13FF1" w:rsidRPr="00064CC6" w:rsidTr="007E6E2C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ELIMINACIÓN: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CONSERVACIÓN: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MUESTREO:</w:t>
            </w:r>
          </w:p>
        </w:tc>
      </w:tr>
      <w:tr w:rsidR="00A13FF1" w:rsidRPr="00064CC6" w:rsidTr="007E6E2C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CLASIFICACIÓN DE LA INFORMACIÓN </w:t>
            </w:r>
          </w:p>
        </w:tc>
      </w:tr>
      <w:tr w:rsidR="00A13FF1" w:rsidRPr="00064CC6" w:rsidTr="007E6E2C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RESERVADA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CONFIDENCIAL:</w:t>
            </w:r>
          </w:p>
        </w:tc>
      </w:tr>
      <w:tr w:rsidR="00A13FF1" w:rsidRPr="00064CC6" w:rsidTr="007E6E2C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FF1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LEGAL</w:t>
            </w:r>
          </w:p>
        </w:tc>
      </w:tr>
      <w:tr w:rsidR="00A13FF1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F1" w:rsidRPr="00064CC6" w:rsidRDefault="00A13FF1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5F80" w:rsidRPr="00064CC6" w:rsidRDefault="003D5F80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5F80" w:rsidRPr="00064CC6" w:rsidRDefault="003D5F80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5F80" w:rsidRPr="00064CC6" w:rsidRDefault="003D5F80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13FF1" w:rsidRPr="00064CC6" w:rsidRDefault="00A13FF1" w:rsidP="00A13FF1">
      <w:pPr>
        <w:rPr>
          <w:rFonts w:ascii="Arial" w:hAnsi="Arial" w:cs="Arial"/>
          <w:sz w:val="24"/>
          <w:szCs w:val="24"/>
        </w:rPr>
      </w:pPr>
    </w:p>
    <w:p w:rsidR="00A13FF1" w:rsidRPr="00064CC6" w:rsidRDefault="00A13FF1" w:rsidP="00A13FF1">
      <w:pPr>
        <w:rPr>
          <w:rFonts w:ascii="Arial" w:hAnsi="Arial" w:cs="Arial"/>
          <w:sz w:val="24"/>
          <w:szCs w:val="24"/>
        </w:rPr>
      </w:pPr>
    </w:p>
    <w:p w:rsidR="00A13FF1" w:rsidRPr="00064CC6" w:rsidRDefault="00A13FF1" w:rsidP="00A13FF1">
      <w:pPr>
        <w:rPr>
          <w:rFonts w:ascii="Arial" w:hAnsi="Arial" w:cs="Arial"/>
          <w:sz w:val="24"/>
          <w:szCs w:val="24"/>
        </w:rPr>
      </w:pPr>
    </w:p>
    <w:p w:rsidR="00A13FF1" w:rsidRPr="00064CC6" w:rsidRDefault="00A13FF1" w:rsidP="00A13FF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3446"/>
      </w:tblGrid>
      <w:tr w:rsidR="00A13FF1" w:rsidRPr="00064CC6" w:rsidTr="007E6E2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A13FF1" w:rsidRPr="00064CC6" w:rsidRDefault="00A13FF1" w:rsidP="007E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3FF1" w:rsidRPr="00064CC6" w:rsidRDefault="00A13FF1" w:rsidP="007E6E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:rsidR="00A13FF1" w:rsidRPr="00064CC6" w:rsidRDefault="00A13FF1" w:rsidP="007E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FF1" w:rsidRPr="00064CC6" w:rsidTr="007E6E2C">
        <w:tc>
          <w:tcPr>
            <w:tcW w:w="3823" w:type="dxa"/>
            <w:tcBorders>
              <w:top w:val="single" w:sz="4" w:space="0" w:color="auto"/>
            </w:tcBorders>
          </w:tcPr>
          <w:p w:rsidR="00A13FF1" w:rsidRPr="00064CC6" w:rsidRDefault="00A13FF1" w:rsidP="007E6E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Elaboró </w:t>
            </w:r>
          </w:p>
        </w:tc>
        <w:tc>
          <w:tcPr>
            <w:tcW w:w="1559" w:type="dxa"/>
          </w:tcPr>
          <w:p w:rsidR="00A13FF1" w:rsidRPr="00064CC6" w:rsidRDefault="00A13FF1" w:rsidP="007E6E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</w:tcPr>
          <w:p w:rsidR="00A13FF1" w:rsidRPr="00064CC6" w:rsidRDefault="00A13FF1" w:rsidP="007E6E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Autorizó </w:t>
            </w:r>
          </w:p>
        </w:tc>
      </w:tr>
      <w:tr w:rsidR="00A13FF1" w:rsidRPr="00064CC6" w:rsidTr="008249AA">
        <w:tc>
          <w:tcPr>
            <w:tcW w:w="3823" w:type="dxa"/>
            <w:vAlign w:val="center"/>
          </w:tcPr>
          <w:p w:rsidR="00A13FF1" w:rsidRPr="00064CC6" w:rsidRDefault="00A13FF1" w:rsidP="0082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CC6">
              <w:rPr>
                <w:rFonts w:ascii="Arial" w:hAnsi="Arial" w:cs="Arial"/>
                <w:sz w:val="24"/>
                <w:szCs w:val="24"/>
              </w:rPr>
              <w:t>Área o Departamento</w:t>
            </w:r>
          </w:p>
        </w:tc>
        <w:tc>
          <w:tcPr>
            <w:tcW w:w="1559" w:type="dxa"/>
            <w:vAlign w:val="center"/>
          </w:tcPr>
          <w:p w:rsidR="00A13FF1" w:rsidRPr="00064CC6" w:rsidRDefault="00A13FF1" w:rsidP="0082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:rsidR="00A13FF1" w:rsidRPr="00064CC6" w:rsidRDefault="00A13FF1" w:rsidP="0082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CC6">
              <w:rPr>
                <w:rFonts w:ascii="Arial" w:hAnsi="Arial" w:cs="Arial"/>
                <w:sz w:val="24"/>
                <w:szCs w:val="24"/>
              </w:rPr>
              <w:t xml:space="preserve">Órgano </w:t>
            </w:r>
            <w:r w:rsidR="005C478E" w:rsidRPr="00064CC6">
              <w:rPr>
                <w:rFonts w:ascii="Arial" w:hAnsi="Arial" w:cs="Arial"/>
                <w:sz w:val="24"/>
                <w:szCs w:val="24"/>
              </w:rPr>
              <w:t>Administrativo</w:t>
            </w:r>
          </w:p>
        </w:tc>
      </w:tr>
      <w:tr w:rsidR="00A13FF1" w:rsidRPr="00064CC6" w:rsidTr="008249AA">
        <w:tc>
          <w:tcPr>
            <w:tcW w:w="3823" w:type="dxa"/>
            <w:vAlign w:val="center"/>
          </w:tcPr>
          <w:p w:rsidR="00A13FF1" w:rsidRPr="00064CC6" w:rsidRDefault="00A13FF1" w:rsidP="0082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CC6">
              <w:rPr>
                <w:rFonts w:ascii="Arial" w:hAnsi="Arial" w:cs="Arial"/>
                <w:sz w:val="24"/>
                <w:szCs w:val="24"/>
              </w:rPr>
              <w:t>Órgano Administrativo</w:t>
            </w:r>
          </w:p>
        </w:tc>
        <w:tc>
          <w:tcPr>
            <w:tcW w:w="1559" w:type="dxa"/>
            <w:vAlign w:val="center"/>
          </w:tcPr>
          <w:p w:rsidR="00A13FF1" w:rsidRPr="00064CC6" w:rsidRDefault="00A13FF1" w:rsidP="0082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:rsidR="00A13FF1" w:rsidRPr="00064CC6" w:rsidRDefault="00A13FF1" w:rsidP="0082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3FF1" w:rsidRPr="00064CC6" w:rsidRDefault="00A13FF1">
      <w:pPr>
        <w:rPr>
          <w:rFonts w:ascii="Arial" w:hAnsi="Arial" w:cs="Arial"/>
          <w:sz w:val="24"/>
          <w:szCs w:val="24"/>
        </w:rPr>
      </w:pPr>
    </w:p>
    <w:p w:rsidR="00A13FF1" w:rsidRPr="00064CC6" w:rsidRDefault="00A13FF1">
      <w:pPr>
        <w:rPr>
          <w:rFonts w:ascii="Arial" w:hAnsi="Arial" w:cs="Arial"/>
          <w:sz w:val="24"/>
          <w:szCs w:val="24"/>
        </w:rPr>
      </w:pPr>
    </w:p>
    <w:p w:rsidR="00A13FF1" w:rsidRPr="00064CC6" w:rsidRDefault="00A13FF1">
      <w:pPr>
        <w:rPr>
          <w:rFonts w:ascii="Arial" w:hAnsi="Arial" w:cs="Arial"/>
          <w:sz w:val="24"/>
          <w:szCs w:val="24"/>
        </w:rPr>
      </w:pPr>
    </w:p>
    <w:p w:rsidR="00A13FF1" w:rsidRPr="00064CC6" w:rsidRDefault="00A13FF1">
      <w:pPr>
        <w:rPr>
          <w:rFonts w:ascii="Arial" w:hAnsi="Arial" w:cs="Arial"/>
          <w:sz w:val="24"/>
          <w:szCs w:val="24"/>
        </w:rPr>
      </w:pPr>
    </w:p>
    <w:p w:rsidR="00A13FF1" w:rsidRPr="00064CC6" w:rsidRDefault="00A13FF1">
      <w:pPr>
        <w:rPr>
          <w:rFonts w:ascii="Arial" w:hAnsi="Arial" w:cs="Arial"/>
          <w:sz w:val="24"/>
          <w:szCs w:val="24"/>
        </w:rPr>
      </w:pPr>
    </w:p>
    <w:p w:rsidR="00A13FF1" w:rsidRPr="00064CC6" w:rsidRDefault="00A13FF1">
      <w:pPr>
        <w:rPr>
          <w:rFonts w:ascii="Arial" w:hAnsi="Arial" w:cs="Arial"/>
          <w:sz w:val="24"/>
          <w:szCs w:val="24"/>
        </w:rPr>
      </w:pPr>
    </w:p>
    <w:p w:rsidR="00A13FF1" w:rsidRPr="00064CC6" w:rsidRDefault="00A13FF1">
      <w:pPr>
        <w:rPr>
          <w:rFonts w:ascii="Arial" w:hAnsi="Arial" w:cs="Arial"/>
          <w:sz w:val="24"/>
          <w:szCs w:val="24"/>
        </w:rPr>
      </w:pPr>
    </w:p>
    <w:p w:rsidR="00A13FF1" w:rsidRPr="00064CC6" w:rsidRDefault="00A13FF1">
      <w:pPr>
        <w:rPr>
          <w:rFonts w:ascii="Arial" w:hAnsi="Arial" w:cs="Arial"/>
          <w:sz w:val="24"/>
          <w:szCs w:val="24"/>
        </w:rPr>
      </w:pPr>
    </w:p>
    <w:p w:rsidR="00A13FF1" w:rsidRPr="00064CC6" w:rsidRDefault="00A13FF1">
      <w:pPr>
        <w:rPr>
          <w:rFonts w:ascii="Arial" w:hAnsi="Arial" w:cs="Arial"/>
          <w:sz w:val="24"/>
          <w:szCs w:val="24"/>
        </w:rPr>
      </w:pPr>
    </w:p>
    <w:p w:rsidR="00A13FF1" w:rsidRDefault="00A13FF1">
      <w:pPr>
        <w:rPr>
          <w:rFonts w:ascii="Arial" w:hAnsi="Arial" w:cs="Arial"/>
          <w:sz w:val="24"/>
          <w:szCs w:val="24"/>
        </w:rPr>
      </w:pPr>
    </w:p>
    <w:p w:rsidR="008249AA" w:rsidRDefault="008249AA">
      <w:pPr>
        <w:rPr>
          <w:rFonts w:ascii="Arial" w:hAnsi="Arial" w:cs="Arial"/>
          <w:sz w:val="24"/>
          <w:szCs w:val="24"/>
        </w:rPr>
      </w:pPr>
    </w:p>
    <w:p w:rsidR="00A13FF1" w:rsidRPr="00064CC6" w:rsidRDefault="007E6E2C" w:rsidP="007E6E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4CC6">
        <w:rPr>
          <w:rFonts w:ascii="Arial" w:hAnsi="Arial" w:cs="Arial"/>
          <w:b/>
          <w:bCs/>
          <w:sz w:val="24"/>
          <w:szCs w:val="24"/>
        </w:rPr>
        <w:lastRenderedPageBreak/>
        <w:t>INSTRUCTIVO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96"/>
        <w:gridCol w:w="732"/>
        <w:gridCol w:w="44"/>
        <w:gridCol w:w="1420"/>
        <w:gridCol w:w="908"/>
        <w:gridCol w:w="556"/>
        <w:gridCol w:w="732"/>
        <w:gridCol w:w="732"/>
        <w:gridCol w:w="1464"/>
      </w:tblGrid>
      <w:tr w:rsidR="000A2384" w:rsidRPr="00064CC6" w:rsidTr="000A2384">
        <w:trPr>
          <w:trHeight w:val="5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O C</w:t>
            </w:r>
            <w:r w:rsidR="005C4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</w:tr>
      <w:tr w:rsidR="000A2384" w:rsidRPr="00064CC6" w:rsidTr="000A2384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</w:tr>
      <w:tr w:rsidR="000A2384" w:rsidRPr="00064CC6" w:rsidTr="000A2384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SUBFONDO: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</w:tr>
      <w:tr w:rsidR="000A2384" w:rsidRPr="00064CC6" w:rsidTr="000A2384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</w:tr>
      <w:tr w:rsidR="000A2384" w:rsidRPr="00064CC6" w:rsidTr="000A2384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SUBSECCIÓN: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</w:tr>
      <w:tr w:rsidR="000A2384" w:rsidRPr="00064CC6" w:rsidTr="00D10D02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2384" w:rsidRPr="00064CC6" w:rsidRDefault="000A2384" w:rsidP="00D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84" w:rsidRPr="00064CC6" w:rsidRDefault="000A2384" w:rsidP="00D10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02" w:rsidRPr="00064CC6" w:rsidRDefault="00D10D02" w:rsidP="00D10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2384" w:rsidRPr="00064CC6" w:rsidRDefault="000A2384" w:rsidP="00D10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(10)</w:t>
            </w:r>
          </w:p>
          <w:p w:rsidR="00D10D02" w:rsidRPr="00064CC6" w:rsidRDefault="00D10D02" w:rsidP="00D10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0D02" w:rsidRPr="00064CC6" w:rsidRDefault="00D10D02" w:rsidP="00D10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2384" w:rsidRPr="00064CC6" w:rsidTr="00D10D02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2384" w:rsidRPr="00064CC6" w:rsidRDefault="000A2384" w:rsidP="00D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SUBSERIE: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84" w:rsidRPr="00064CC6" w:rsidRDefault="000A2384" w:rsidP="00D10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(11)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02" w:rsidRPr="00064CC6" w:rsidRDefault="00D10D02" w:rsidP="00D10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2384" w:rsidRPr="00064CC6" w:rsidRDefault="000A2384" w:rsidP="00D10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(12)</w:t>
            </w:r>
          </w:p>
          <w:p w:rsidR="00D10D02" w:rsidRPr="00064CC6" w:rsidRDefault="00D10D02" w:rsidP="00D10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0D02" w:rsidRPr="00064CC6" w:rsidRDefault="00D10D02" w:rsidP="00D10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2384" w:rsidRPr="00064CC6" w:rsidTr="000A2384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 TRAMITE:</w:t>
            </w:r>
          </w:p>
        </w:tc>
      </w:tr>
      <w:tr w:rsidR="000A2384" w:rsidRPr="00064CC6" w:rsidTr="000A2384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(13)</w:t>
            </w:r>
          </w:p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2384" w:rsidRPr="00064CC6" w:rsidTr="000A2384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</w:t>
            </w:r>
            <w:r w:rsidR="005C4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POR LA CUAL SE GENERA LA SERIE O SUBSERIE DOCUMENTAL:</w:t>
            </w:r>
          </w:p>
        </w:tc>
      </w:tr>
      <w:tr w:rsidR="000A2384" w:rsidRPr="00064CC6" w:rsidTr="000A2384">
        <w:trPr>
          <w:trHeight w:val="450"/>
        </w:trPr>
        <w:tc>
          <w:tcPr>
            <w:tcW w:w="87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(14)</w:t>
            </w:r>
          </w:p>
        </w:tc>
      </w:tr>
      <w:tr w:rsidR="000A2384" w:rsidRPr="00064CC6" w:rsidTr="000A2384">
        <w:trPr>
          <w:trHeight w:val="450"/>
        </w:trPr>
        <w:tc>
          <w:tcPr>
            <w:tcW w:w="87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2384" w:rsidRPr="00064CC6" w:rsidTr="000A2384">
        <w:trPr>
          <w:trHeight w:val="450"/>
        </w:trPr>
        <w:tc>
          <w:tcPr>
            <w:tcW w:w="87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QUE INTERVIENEN EN EL TRAMITE Y / O ATENCION DE LOS ASUNTOS O TEMAS A LOS QUE SE REFIERE A LA SERIE O SUBSERIE DOCUMENTAL:</w:t>
            </w:r>
          </w:p>
        </w:tc>
      </w:tr>
      <w:tr w:rsidR="000A2384" w:rsidRPr="00064CC6" w:rsidTr="000A2384">
        <w:trPr>
          <w:trHeight w:val="585"/>
        </w:trPr>
        <w:tc>
          <w:tcPr>
            <w:tcW w:w="87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2384" w:rsidRPr="00064CC6" w:rsidTr="000A2384">
        <w:trPr>
          <w:trHeight w:val="450"/>
        </w:trPr>
        <w:tc>
          <w:tcPr>
            <w:tcW w:w="87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(15)</w:t>
            </w:r>
          </w:p>
        </w:tc>
      </w:tr>
      <w:tr w:rsidR="000A2384" w:rsidRPr="00064CC6" w:rsidTr="000A2384">
        <w:trPr>
          <w:trHeight w:val="450"/>
        </w:trPr>
        <w:tc>
          <w:tcPr>
            <w:tcW w:w="87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2384" w:rsidRPr="00064CC6" w:rsidTr="000A2384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FECHAS EXTREMAS DE LA SERIE O SUBSERIE DOCUMENTAL:</w:t>
            </w:r>
          </w:p>
        </w:tc>
      </w:tr>
      <w:tr w:rsidR="009E2483" w:rsidRPr="00064CC6" w:rsidTr="00072B1B">
        <w:trPr>
          <w:trHeight w:val="255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2483" w:rsidRPr="00064CC6" w:rsidRDefault="009E2483" w:rsidP="00072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DE INICIO: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83" w:rsidRPr="00064CC6" w:rsidRDefault="009E2483" w:rsidP="00072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(16)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2483" w:rsidRPr="00064CC6" w:rsidRDefault="009E2483" w:rsidP="00072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DE CIERRE: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83" w:rsidRPr="00064CC6" w:rsidRDefault="009E2483" w:rsidP="00072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(17)</w:t>
            </w:r>
          </w:p>
        </w:tc>
      </w:tr>
      <w:tr w:rsidR="000A2384" w:rsidRPr="00064CC6" w:rsidTr="000A2384">
        <w:trPr>
          <w:trHeight w:val="570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PALABRAS CLAVE O TÉRMINOS RELACIONADOS CON LA SERIE O SUBSERIE DOCUMENTAL:</w:t>
            </w:r>
          </w:p>
        </w:tc>
      </w:tr>
      <w:tr w:rsidR="000A2384" w:rsidRPr="00064CC6" w:rsidTr="000A2384">
        <w:trPr>
          <w:trHeight w:val="570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9F" w:rsidRDefault="003C1E9F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2384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  <w:p w:rsidR="003C1E9F" w:rsidRPr="00064CC6" w:rsidRDefault="003C1E9F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0D02" w:rsidRPr="00064CC6" w:rsidTr="00D10D02">
        <w:trPr>
          <w:trHeight w:val="570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D02" w:rsidRPr="00064CC6" w:rsidRDefault="00D10D02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 DOCUMENTAL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3E" w:rsidRPr="00064CC6" w:rsidRDefault="00060F3E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0D02" w:rsidRPr="00064CC6" w:rsidRDefault="00D10D02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  <w:p w:rsidR="00060F3E" w:rsidRPr="00064CC6" w:rsidRDefault="00060F3E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60F3E" w:rsidRPr="00064CC6" w:rsidRDefault="00060F3E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2384" w:rsidRPr="00064CC6" w:rsidTr="000A2384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DOCUMENTALES DE LA SERIE O SUBSERIE</w:t>
            </w:r>
          </w:p>
        </w:tc>
      </w:tr>
      <w:tr w:rsidR="009F1BF4" w:rsidRPr="00064CC6" w:rsidTr="006604F1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F1BF4" w:rsidRPr="00064CC6" w:rsidRDefault="009F1BF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1BF4" w:rsidRPr="00064CC6" w:rsidRDefault="009F1BF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 O FISCAL: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1BF4" w:rsidRPr="00064CC6" w:rsidRDefault="009F1BF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O JURÍDICO:</w:t>
            </w:r>
          </w:p>
        </w:tc>
      </w:tr>
      <w:tr w:rsidR="009F1BF4" w:rsidRPr="00064CC6" w:rsidTr="009E2483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BF4" w:rsidRPr="00064CC6" w:rsidRDefault="009E2483" w:rsidP="009E2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F4" w:rsidRPr="00064CC6" w:rsidRDefault="009E2483" w:rsidP="009E2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F4" w:rsidRPr="00064CC6" w:rsidRDefault="009E2483" w:rsidP="009E2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0A2384" w:rsidRPr="00064CC6" w:rsidTr="000A2384">
        <w:trPr>
          <w:trHeight w:val="735"/>
        </w:trPr>
        <w:tc>
          <w:tcPr>
            <w:tcW w:w="2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 DE CONSERVACIÓN:                   (N</w:t>
            </w:r>
            <w:r w:rsidR="005C4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 DE AÑOS)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 TR</w:t>
            </w:r>
            <w:r w:rsidR="005C4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MITE: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 CONCENTRACIÓN: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AÑOS:</w:t>
            </w:r>
          </w:p>
        </w:tc>
      </w:tr>
      <w:tr w:rsidR="000A2384" w:rsidRPr="00064CC6" w:rsidTr="003C1E9F">
        <w:trPr>
          <w:trHeight w:val="255"/>
        </w:trPr>
        <w:tc>
          <w:tcPr>
            <w:tcW w:w="29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84" w:rsidRPr="00064CC6" w:rsidRDefault="000A2384" w:rsidP="000A2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84" w:rsidRPr="00064CC6" w:rsidRDefault="000A2384" w:rsidP="003C1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84" w:rsidRPr="00064CC6" w:rsidRDefault="000A2384" w:rsidP="003C1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9F" w:rsidRDefault="003C1E9F" w:rsidP="003C1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C1E9F" w:rsidRDefault="003C1E9F" w:rsidP="003C1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  <w:p w:rsidR="003C1E9F" w:rsidRDefault="003C1E9F" w:rsidP="003C1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C1E9F" w:rsidRPr="00064CC6" w:rsidRDefault="003C1E9F" w:rsidP="003C1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01C8C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C8C" w:rsidRPr="00064CC6" w:rsidRDefault="00901C8C" w:rsidP="00901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CONSERVACIÓN PERMANENTE:</w:t>
            </w:r>
          </w:p>
        </w:tc>
      </w:tr>
      <w:tr w:rsidR="00901C8C" w:rsidRPr="00064CC6" w:rsidTr="00901C8C">
        <w:trPr>
          <w:trHeight w:val="255"/>
        </w:trPr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C8C" w:rsidRPr="00064CC6" w:rsidRDefault="00901C8C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SI: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C8C" w:rsidRPr="00064CC6" w:rsidRDefault="00901C8C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NO:</w:t>
            </w:r>
          </w:p>
        </w:tc>
      </w:tr>
      <w:tr w:rsidR="00901C8C" w:rsidRPr="00064CC6" w:rsidTr="007E6E2C">
        <w:trPr>
          <w:trHeight w:val="255"/>
        </w:trPr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C" w:rsidRPr="00064CC6" w:rsidRDefault="00901C8C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C" w:rsidRPr="00064CC6" w:rsidRDefault="00901C8C" w:rsidP="000A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E6400E" w:rsidRPr="00064CC6" w:rsidTr="00915DF7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400E" w:rsidRPr="00064CC6" w:rsidRDefault="00E6400E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5C4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CNICA DE SELECCIÓN:</w:t>
            </w:r>
          </w:p>
        </w:tc>
      </w:tr>
      <w:tr w:rsidR="00915DF7" w:rsidRPr="00064CC6" w:rsidTr="00915DF7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5DF7" w:rsidRPr="00064CC6" w:rsidRDefault="00915DF7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ELIMINACIÓN: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15DF7" w:rsidRPr="00064CC6" w:rsidRDefault="00915DF7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CONSERVACIÓN: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15DF7" w:rsidRPr="00064CC6" w:rsidRDefault="00915DF7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MUESTREO:</w:t>
            </w:r>
          </w:p>
        </w:tc>
      </w:tr>
      <w:tr w:rsidR="00915DF7" w:rsidRPr="00064CC6" w:rsidTr="00915DF7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DF7" w:rsidRPr="00064CC6" w:rsidRDefault="00915DF7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D10D02"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DF7" w:rsidRPr="00064CC6" w:rsidRDefault="00915DF7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DF7" w:rsidRPr="00064CC6" w:rsidRDefault="00915DF7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915DF7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15DF7" w:rsidRPr="00064CC6" w:rsidRDefault="00915DF7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CLASIFICACIÓN DE LA INFORMACIÓN </w:t>
            </w:r>
          </w:p>
        </w:tc>
      </w:tr>
      <w:tr w:rsidR="00915DF7" w:rsidRPr="00064CC6" w:rsidTr="00C458A9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5DF7" w:rsidRPr="00064CC6" w:rsidRDefault="00915DF7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15DF7" w:rsidRPr="00064CC6" w:rsidRDefault="00915DF7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RESERVADA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15DF7" w:rsidRPr="00064CC6" w:rsidRDefault="00C458A9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CONFIDENCIAL:</w:t>
            </w:r>
          </w:p>
        </w:tc>
      </w:tr>
      <w:tr w:rsidR="00C458A9" w:rsidRPr="00064CC6" w:rsidTr="00C458A9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A9" w:rsidRPr="00064CC6" w:rsidRDefault="00C458A9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8A9" w:rsidRPr="00064CC6" w:rsidRDefault="00C458A9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8A9" w:rsidRPr="00064CC6" w:rsidRDefault="00C458A9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58A9" w:rsidRPr="00064CC6" w:rsidTr="00C458A9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58A9" w:rsidRPr="00064CC6" w:rsidRDefault="00C458A9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LEGAL</w:t>
            </w:r>
          </w:p>
        </w:tc>
      </w:tr>
      <w:tr w:rsidR="00C458A9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A9" w:rsidRPr="00064CC6" w:rsidRDefault="00C458A9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58A9" w:rsidRPr="00064CC6" w:rsidRDefault="00C458A9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</w:t>
            </w:r>
            <w:r w:rsidR="00407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  <w:p w:rsidR="00C458A9" w:rsidRPr="00064CC6" w:rsidRDefault="00C458A9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D00F5" w:rsidRPr="00064CC6" w:rsidRDefault="00AD00F5">
      <w:pPr>
        <w:rPr>
          <w:rFonts w:ascii="Arial" w:hAnsi="Arial" w:cs="Arial"/>
          <w:sz w:val="24"/>
          <w:szCs w:val="24"/>
        </w:rPr>
      </w:pPr>
    </w:p>
    <w:p w:rsidR="00A958CA" w:rsidRPr="00064CC6" w:rsidRDefault="00A958CA">
      <w:pPr>
        <w:rPr>
          <w:rFonts w:ascii="Arial" w:hAnsi="Arial" w:cs="Arial"/>
          <w:sz w:val="24"/>
          <w:szCs w:val="24"/>
        </w:rPr>
      </w:pPr>
    </w:p>
    <w:p w:rsidR="00A958CA" w:rsidRPr="00064CC6" w:rsidRDefault="00A958CA">
      <w:pPr>
        <w:rPr>
          <w:rFonts w:ascii="Arial" w:hAnsi="Arial" w:cs="Arial"/>
          <w:sz w:val="24"/>
          <w:szCs w:val="24"/>
        </w:rPr>
      </w:pPr>
    </w:p>
    <w:p w:rsidR="00A958CA" w:rsidRPr="00064CC6" w:rsidRDefault="00A958C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3446"/>
      </w:tblGrid>
      <w:tr w:rsidR="00A958CA" w:rsidRPr="00064CC6" w:rsidTr="0040505D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A958CA" w:rsidRPr="00064CC6" w:rsidRDefault="000A2384" w:rsidP="00A9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CC6">
              <w:rPr>
                <w:rFonts w:ascii="Arial" w:hAnsi="Arial" w:cs="Arial"/>
                <w:sz w:val="24"/>
                <w:szCs w:val="24"/>
              </w:rPr>
              <w:t>(3</w:t>
            </w:r>
            <w:r w:rsidR="00407B9F">
              <w:rPr>
                <w:rFonts w:ascii="Arial" w:hAnsi="Arial" w:cs="Arial"/>
                <w:sz w:val="24"/>
                <w:szCs w:val="24"/>
              </w:rPr>
              <w:t>5</w:t>
            </w:r>
            <w:r w:rsidRPr="00064CC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958CA" w:rsidRPr="00064CC6" w:rsidRDefault="00A958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:rsidR="00A958CA" w:rsidRPr="00064CC6" w:rsidRDefault="000A2384" w:rsidP="00A9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CC6">
              <w:rPr>
                <w:rFonts w:ascii="Arial" w:hAnsi="Arial" w:cs="Arial"/>
                <w:sz w:val="24"/>
                <w:szCs w:val="24"/>
              </w:rPr>
              <w:t>(3</w:t>
            </w:r>
            <w:r w:rsidR="00407B9F">
              <w:rPr>
                <w:rFonts w:ascii="Arial" w:hAnsi="Arial" w:cs="Arial"/>
                <w:sz w:val="24"/>
                <w:szCs w:val="24"/>
              </w:rPr>
              <w:t>6</w:t>
            </w:r>
            <w:r w:rsidRPr="00064CC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0505D" w:rsidRPr="00064CC6" w:rsidTr="0040505D">
        <w:tc>
          <w:tcPr>
            <w:tcW w:w="3823" w:type="dxa"/>
            <w:tcBorders>
              <w:top w:val="single" w:sz="4" w:space="0" w:color="auto"/>
            </w:tcBorders>
          </w:tcPr>
          <w:p w:rsidR="0040505D" w:rsidRPr="00064CC6" w:rsidRDefault="0040505D" w:rsidP="00A958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Elaboró </w:t>
            </w:r>
          </w:p>
        </w:tc>
        <w:tc>
          <w:tcPr>
            <w:tcW w:w="1559" w:type="dxa"/>
          </w:tcPr>
          <w:p w:rsidR="0040505D" w:rsidRPr="00064CC6" w:rsidRDefault="00405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</w:tcPr>
          <w:p w:rsidR="0040505D" w:rsidRPr="00064CC6" w:rsidRDefault="0040505D" w:rsidP="00A958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Autorizó </w:t>
            </w:r>
          </w:p>
        </w:tc>
      </w:tr>
      <w:tr w:rsidR="00A958CA" w:rsidRPr="00064CC6" w:rsidTr="008249AA">
        <w:tc>
          <w:tcPr>
            <w:tcW w:w="3823" w:type="dxa"/>
            <w:vAlign w:val="center"/>
          </w:tcPr>
          <w:p w:rsidR="00A958CA" w:rsidRPr="00064CC6" w:rsidRDefault="003D48A1" w:rsidP="0082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CC6">
              <w:rPr>
                <w:rFonts w:ascii="Arial" w:hAnsi="Arial" w:cs="Arial"/>
                <w:sz w:val="24"/>
                <w:szCs w:val="24"/>
              </w:rPr>
              <w:t>Área o Departamento</w:t>
            </w:r>
          </w:p>
        </w:tc>
        <w:tc>
          <w:tcPr>
            <w:tcW w:w="1559" w:type="dxa"/>
            <w:vAlign w:val="center"/>
          </w:tcPr>
          <w:p w:rsidR="00A958CA" w:rsidRPr="00064CC6" w:rsidRDefault="00A958CA" w:rsidP="008249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:rsidR="00A958CA" w:rsidRPr="00064CC6" w:rsidRDefault="003D48A1" w:rsidP="0082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CC6">
              <w:rPr>
                <w:rFonts w:ascii="Arial" w:hAnsi="Arial" w:cs="Arial"/>
                <w:sz w:val="24"/>
                <w:szCs w:val="24"/>
              </w:rPr>
              <w:t>Órgano Administrativo</w:t>
            </w:r>
          </w:p>
        </w:tc>
      </w:tr>
      <w:tr w:rsidR="00A958CA" w:rsidRPr="00064CC6" w:rsidTr="008249AA">
        <w:tc>
          <w:tcPr>
            <w:tcW w:w="3823" w:type="dxa"/>
            <w:vAlign w:val="center"/>
          </w:tcPr>
          <w:p w:rsidR="00A958CA" w:rsidRPr="00064CC6" w:rsidRDefault="003D48A1" w:rsidP="0082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CC6">
              <w:rPr>
                <w:rFonts w:ascii="Arial" w:hAnsi="Arial" w:cs="Arial"/>
                <w:sz w:val="24"/>
                <w:szCs w:val="24"/>
              </w:rPr>
              <w:t>Órgano Administrativo</w:t>
            </w:r>
          </w:p>
        </w:tc>
        <w:tc>
          <w:tcPr>
            <w:tcW w:w="1559" w:type="dxa"/>
            <w:vAlign w:val="center"/>
          </w:tcPr>
          <w:p w:rsidR="00A958CA" w:rsidRPr="00064CC6" w:rsidRDefault="00A958CA" w:rsidP="008249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:rsidR="00A958CA" w:rsidRPr="00064CC6" w:rsidRDefault="00A958CA" w:rsidP="008249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D00F5" w:rsidRPr="00064CC6" w:rsidRDefault="00AD00F5">
      <w:pPr>
        <w:rPr>
          <w:rFonts w:ascii="Arial" w:hAnsi="Arial" w:cs="Arial"/>
          <w:sz w:val="24"/>
          <w:szCs w:val="24"/>
        </w:rPr>
      </w:pPr>
    </w:p>
    <w:p w:rsidR="00AD00F5" w:rsidRPr="00064CC6" w:rsidRDefault="00AD00F5">
      <w:pPr>
        <w:rPr>
          <w:rFonts w:ascii="Arial" w:hAnsi="Arial" w:cs="Arial"/>
          <w:sz w:val="24"/>
          <w:szCs w:val="24"/>
        </w:rPr>
      </w:pPr>
    </w:p>
    <w:p w:rsidR="00AD00F5" w:rsidRPr="00064CC6" w:rsidRDefault="00AD00F5">
      <w:pPr>
        <w:rPr>
          <w:rFonts w:ascii="Arial" w:hAnsi="Arial" w:cs="Arial"/>
          <w:sz w:val="24"/>
          <w:szCs w:val="24"/>
        </w:rPr>
      </w:pPr>
    </w:p>
    <w:p w:rsidR="00AD00F5" w:rsidRPr="00064CC6" w:rsidRDefault="00AD00F5">
      <w:pPr>
        <w:rPr>
          <w:rFonts w:ascii="Arial" w:hAnsi="Arial" w:cs="Arial"/>
          <w:sz w:val="24"/>
          <w:szCs w:val="24"/>
        </w:rPr>
      </w:pPr>
    </w:p>
    <w:p w:rsidR="00AD00F5" w:rsidRPr="00064CC6" w:rsidRDefault="00AD00F5">
      <w:pPr>
        <w:rPr>
          <w:rFonts w:ascii="Arial" w:hAnsi="Arial" w:cs="Arial"/>
          <w:sz w:val="24"/>
          <w:szCs w:val="24"/>
        </w:rPr>
      </w:pPr>
    </w:p>
    <w:p w:rsidR="00AD00F5" w:rsidRPr="00064CC6" w:rsidRDefault="00AD00F5">
      <w:pPr>
        <w:rPr>
          <w:rFonts w:ascii="Arial" w:hAnsi="Arial" w:cs="Arial"/>
          <w:sz w:val="24"/>
          <w:szCs w:val="24"/>
        </w:rPr>
      </w:pPr>
    </w:p>
    <w:p w:rsidR="00AD00F5" w:rsidRPr="00064CC6" w:rsidRDefault="00AD00F5">
      <w:pPr>
        <w:rPr>
          <w:rFonts w:ascii="Arial" w:hAnsi="Arial" w:cs="Arial"/>
          <w:sz w:val="24"/>
          <w:szCs w:val="24"/>
        </w:rPr>
      </w:pPr>
    </w:p>
    <w:p w:rsidR="00AD00F5" w:rsidRPr="00064CC6" w:rsidRDefault="00AD00F5">
      <w:pPr>
        <w:rPr>
          <w:rFonts w:ascii="Arial" w:hAnsi="Arial" w:cs="Arial"/>
          <w:sz w:val="24"/>
          <w:szCs w:val="24"/>
        </w:rPr>
      </w:pPr>
    </w:p>
    <w:p w:rsidR="00AD00F5" w:rsidRPr="00064CC6" w:rsidRDefault="00AD00F5">
      <w:pPr>
        <w:rPr>
          <w:rFonts w:ascii="Arial" w:hAnsi="Arial" w:cs="Arial"/>
          <w:sz w:val="24"/>
          <w:szCs w:val="24"/>
        </w:rPr>
      </w:pPr>
    </w:p>
    <w:p w:rsidR="00AD00F5" w:rsidRPr="00064CC6" w:rsidRDefault="00AD00F5">
      <w:pPr>
        <w:rPr>
          <w:rFonts w:ascii="Arial" w:hAnsi="Arial" w:cs="Arial"/>
          <w:sz w:val="24"/>
          <w:szCs w:val="24"/>
        </w:rPr>
      </w:pPr>
    </w:p>
    <w:p w:rsidR="00AD00F5" w:rsidRDefault="00AD00F5">
      <w:pPr>
        <w:rPr>
          <w:rFonts w:ascii="Arial" w:hAnsi="Arial" w:cs="Arial"/>
          <w:sz w:val="24"/>
          <w:szCs w:val="24"/>
        </w:rPr>
      </w:pPr>
    </w:p>
    <w:p w:rsidR="00C9024F" w:rsidRDefault="00C9024F">
      <w:pPr>
        <w:rPr>
          <w:rFonts w:ascii="Arial" w:hAnsi="Arial" w:cs="Arial"/>
          <w:sz w:val="24"/>
          <w:szCs w:val="24"/>
        </w:rPr>
      </w:pPr>
    </w:p>
    <w:p w:rsidR="00C9024F" w:rsidRDefault="00C9024F">
      <w:pPr>
        <w:rPr>
          <w:rFonts w:ascii="Arial" w:hAnsi="Arial" w:cs="Arial"/>
          <w:sz w:val="24"/>
          <w:szCs w:val="24"/>
        </w:rPr>
      </w:pPr>
    </w:p>
    <w:p w:rsidR="00C9024F" w:rsidRPr="00064CC6" w:rsidRDefault="00C9024F">
      <w:pPr>
        <w:rPr>
          <w:rFonts w:ascii="Arial" w:hAnsi="Arial" w:cs="Arial"/>
          <w:sz w:val="24"/>
          <w:szCs w:val="24"/>
        </w:rPr>
      </w:pPr>
    </w:p>
    <w:p w:rsidR="00292161" w:rsidRPr="00064CC6" w:rsidRDefault="007E6E2C" w:rsidP="007E6E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4CC6">
        <w:rPr>
          <w:rFonts w:ascii="Arial" w:hAnsi="Arial" w:cs="Arial"/>
          <w:b/>
          <w:bCs/>
          <w:sz w:val="24"/>
          <w:szCs w:val="24"/>
        </w:rPr>
        <w:lastRenderedPageBreak/>
        <w:t>INSTRUCTIVO</w:t>
      </w:r>
      <w:r w:rsidR="00EA6FAB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3361"/>
        <w:gridCol w:w="4864"/>
      </w:tblGrid>
      <w:tr w:rsidR="009536E2" w:rsidRPr="00064CC6" w:rsidTr="002B16DE">
        <w:tc>
          <w:tcPr>
            <w:tcW w:w="603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CC6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61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CC6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4864" w:type="dxa"/>
          </w:tcPr>
          <w:p w:rsidR="009536E2" w:rsidRPr="00064CC6" w:rsidRDefault="009536E2" w:rsidP="009536E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CC6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61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CLAVE O CÓDIGO DEL FONDO</w:t>
            </w:r>
          </w:p>
        </w:tc>
        <w:tc>
          <w:tcPr>
            <w:tcW w:w="4864" w:type="dxa"/>
          </w:tcPr>
          <w:p w:rsidR="009536E2" w:rsidRPr="00064CC6" w:rsidRDefault="009536E2" w:rsidP="00953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Identificar con siglas, letras o una abreviatura la denominación, nombre o título del fondo, ejemplos: SH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361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NOMBRE DEL FONDO</w:t>
            </w:r>
          </w:p>
        </w:tc>
        <w:tc>
          <w:tcPr>
            <w:tcW w:w="4864" w:type="dxa"/>
          </w:tcPr>
          <w:p w:rsidR="009536E2" w:rsidRPr="00064CC6" w:rsidRDefault="009536E2" w:rsidP="00953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Es el conjunto de documentos producidos orgánicamente</w:t>
            </w:r>
          </w:p>
          <w:p w:rsidR="009536E2" w:rsidRPr="00064CC6" w:rsidRDefault="009536E2" w:rsidP="00953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por un sujeto obligado. Ejemplo: Fondo Secretaría de Hacienda 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361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CLAVE O CÓDIGO DEL SUBFONDO (EN SU CASO)</w:t>
            </w:r>
          </w:p>
        </w:tc>
        <w:tc>
          <w:tcPr>
            <w:tcW w:w="4864" w:type="dxa"/>
          </w:tcPr>
          <w:p w:rsidR="009536E2" w:rsidRPr="00064CC6" w:rsidRDefault="009536E2" w:rsidP="00953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identificar con siglas, letras o una abreviatura la denominación, nombre o título del </w:t>
            </w:r>
            <w:proofErr w:type="spellStart"/>
            <w:r w:rsidRPr="00064CC6">
              <w:rPr>
                <w:rFonts w:ascii="Arial" w:hAnsi="Arial" w:cs="Arial"/>
                <w:sz w:val="20"/>
                <w:szCs w:val="20"/>
              </w:rPr>
              <w:t>subfondo</w:t>
            </w:r>
            <w:proofErr w:type="spellEnd"/>
            <w:r w:rsidRPr="00064CC6">
              <w:rPr>
                <w:rFonts w:ascii="Arial" w:hAnsi="Arial" w:cs="Arial"/>
                <w:sz w:val="20"/>
                <w:szCs w:val="20"/>
              </w:rPr>
              <w:t xml:space="preserve">, ejemplos: SSI, SSE, SSP, etc. 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361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NOMBRE DEL SUBFONDO (EN SU CASO)</w:t>
            </w:r>
          </w:p>
        </w:tc>
        <w:tc>
          <w:tcPr>
            <w:tcW w:w="4864" w:type="dxa"/>
          </w:tcPr>
          <w:p w:rsidR="009536E2" w:rsidRPr="00064CC6" w:rsidRDefault="009536E2" w:rsidP="00953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Subdivisión del fondo consistente en un conjunto de documentos relacionados entre sí. Ejemplo: </w:t>
            </w:r>
            <w:proofErr w:type="spellStart"/>
            <w:r w:rsidRPr="00064CC6">
              <w:rPr>
                <w:rFonts w:ascii="Arial" w:hAnsi="Arial" w:cs="Arial"/>
                <w:sz w:val="20"/>
                <w:szCs w:val="20"/>
              </w:rPr>
              <w:t>SubSecretaría</w:t>
            </w:r>
            <w:proofErr w:type="spellEnd"/>
            <w:r w:rsidRPr="00064CC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711961">
              <w:rPr>
                <w:rFonts w:ascii="Arial" w:hAnsi="Arial" w:cs="Arial"/>
                <w:sz w:val="20"/>
                <w:szCs w:val="20"/>
              </w:rPr>
              <w:t>Presupuesto</w:t>
            </w:r>
            <w:r w:rsidRPr="00064C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361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CLAVE O CÓDIGO DE LA SECCIÓN</w:t>
            </w:r>
          </w:p>
        </w:tc>
        <w:tc>
          <w:tcPr>
            <w:tcW w:w="4864" w:type="dxa"/>
          </w:tcPr>
          <w:p w:rsidR="009536E2" w:rsidRPr="00064CC6" w:rsidRDefault="007D58CF" w:rsidP="00AE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Se recomienda el</w:t>
            </w:r>
            <w:r w:rsidR="0033358F" w:rsidRPr="00064CC6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33358F" w:rsidRPr="00064CC6">
              <w:rPr>
                <w:rFonts w:ascii="Arial" w:hAnsi="Arial" w:cs="Arial"/>
                <w:i/>
                <w:iCs/>
                <w:sz w:val="20"/>
                <w:szCs w:val="20"/>
              </w:rPr>
              <w:t>Catálogo de secciones y series de facultades, atribuciones o funciones comunes para la elaboración del cuadro general de clasificación archivística de los sujetos obligados del Estado de Chiapas”</w:t>
            </w:r>
            <w:r w:rsidR="00AE29AD" w:rsidRPr="00064C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E29AD" w:rsidRPr="00064CC6">
              <w:rPr>
                <w:rFonts w:ascii="Arial" w:hAnsi="Arial" w:cs="Arial"/>
                <w:sz w:val="20"/>
                <w:szCs w:val="20"/>
              </w:rPr>
              <w:t>emitido por el</w:t>
            </w:r>
            <w:r w:rsidR="00AE29AD" w:rsidRPr="00064C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Instituto de Acceso a la Información Pública del Estado de Chiapas</w:t>
            </w:r>
            <w:r w:rsidR="0033358F" w:rsidRPr="00064CC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64CC6">
              <w:rPr>
                <w:rFonts w:ascii="Arial" w:hAnsi="Arial" w:cs="Arial"/>
                <w:sz w:val="20"/>
                <w:szCs w:val="20"/>
              </w:rPr>
              <w:t xml:space="preserve">Integrado </w:t>
            </w:r>
            <w:r w:rsidR="0033358F" w:rsidRPr="00064CC6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Pr="00064CC6">
              <w:rPr>
                <w:rFonts w:ascii="Arial" w:hAnsi="Arial" w:cs="Arial"/>
                <w:sz w:val="20"/>
                <w:szCs w:val="20"/>
              </w:rPr>
              <w:t>trece</w:t>
            </w:r>
            <w:r w:rsidR="0033358F" w:rsidRPr="00064CC6">
              <w:rPr>
                <w:rFonts w:ascii="Arial" w:hAnsi="Arial" w:cs="Arial"/>
                <w:sz w:val="20"/>
                <w:szCs w:val="20"/>
              </w:rPr>
              <w:t xml:space="preserve"> secciones comunes codificadas e</w:t>
            </w:r>
            <w:r w:rsidRPr="00064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58F" w:rsidRPr="00064CC6">
              <w:rPr>
                <w:rFonts w:ascii="Arial" w:hAnsi="Arial" w:cs="Arial"/>
                <w:sz w:val="20"/>
                <w:szCs w:val="20"/>
              </w:rPr>
              <w:t>identificadas con un número consecutivo y la letra “C” (de</w:t>
            </w:r>
            <w:r w:rsidRPr="00064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58F" w:rsidRPr="00064CC6">
              <w:rPr>
                <w:rFonts w:ascii="Arial" w:hAnsi="Arial" w:cs="Arial"/>
                <w:sz w:val="20"/>
                <w:szCs w:val="20"/>
              </w:rPr>
              <w:t>comunes)</w:t>
            </w:r>
            <w:r w:rsidR="008210C7" w:rsidRPr="00064CC6">
              <w:rPr>
                <w:rFonts w:ascii="Arial" w:hAnsi="Arial" w:cs="Arial"/>
                <w:sz w:val="20"/>
                <w:szCs w:val="20"/>
              </w:rPr>
              <w:t>.</w:t>
            </w:r>
            <w:r w:rsidR="00037026">
              <w:rPr>
                <w:rFonts w:ascii="Arial" w:hAnsi="Arial" w:cs="Arial"/>
                <w:sz w:val="20"/>
                <w:szCs w:val="20"/>
              </w:rPr>
              <w:t xml:space="preserve"> Con posibilidad</w:t>
            </w:r>
            <w:bookmarkStart w:id="0" w:name="_GoBack"/>
            <w:bookmarkEnd w:id="0"/>
            <w:r w:rsidR="00037026">
              <w:rPr>
                <w:rFonts w:ascii="Arial" w:hAnsi="Arial" w:cs="Arial"/>
                <w:sz w:val="20"/>
                <w:szCs w:val="20"/>
              </w:rPr>
              <w:t xml:space="preserve"> de existir secciones Sustantivas identificadas con la letra  “S”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361" w:type="dxa"/>
          </w:tcPr>
          <w:p w:rsidR="009536E2" w:rsidRPr="00064CC6" w:rsidRDefault="00AE29AD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NOMBRE DE LA SECCIÓN</w:t>
            </w:r>
          </w:p>
        </w:tc>
        <w:tc>
          <w:tcPr>
            <w:tcW w:w="4864" w:type="dxa"/>
          </w:tcPr>
          <w:p w:rsidR="009536E2" w:rsidRPr="00064CC6" w:rsidRDefault="00AE29AD" w:rsidP="00AE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Es el nombre de cada una de las secciones comunes y/o sustantivas establecidas en el </w:t>
            </w:r>
            <w:r w:rsidRPr="00064CC6">
              <w:rPr>
                <w:rFonts w:ascii="Arial" w:hAnsi="Arial" w:cs="Arial"/>
                <w:i/>
                <w:iCs/>
                <w:sz w:val="20"/>
                <w:szCs w:val="20"/>
              </w:rPr>
              <w:t>Catálogo de secciones y series de facultades, atribuciones o funciones comunes para la elaboración del cuadro general de clasificación archivística de los sujetos obligados del Estado de Chiapas.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361" w:type="dxa"/>
          </w:tcPr>
          <w:p w:rsidR="009536E2" w:rsidRPr="00064CC6" w:rsidRDefault="00BC56D4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CLAVE O CÓDIGO DE LA SUBSECCIÓN (EN SU CASO)</w:t>
            </w:r>
          </w:p>
        </w:tc>
        <w:tc>
          <w:tcPr>
            <w:tcW w:w="4864" w:type="dxa"/>
          </w:tcPr>
          <w:p w:rsidR="009536E2" w:rsidRPr="00064CC6" w:rsidRDefault="00BC56D4" w:rsidP="00953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En caso de requerir una subdivisión de la sección.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361" w:type="dxa"/>
          </w:tcPr>
          <w:p w:rsidR="009536E2" w:rsidRPr="00064CC6" w:rsidRDefault="00BC56D4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NOMBRE DE LA SUBSECCIÓN (EN SU CASO)</w:t>
            </w:r>
          </w:p>
        </w:tc>
        <w:tc>
          <w:tcPr>
            <w:tcW w:w="4864" w:type="dxa"/>
          </w:tcPr>
          <w:p w:rsidR="009536E2" w:rsidRPr="00064CC6" w:rsidRDefault="00BC56D4" w:rsidP="00953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En su caso.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361" w:type="dxa"/>
          </w:tcPr>
          <w:p w:rsidR="009536E2" w:rsidRPr="00064CC6" w:rsidRDefault="00F33FC7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CLAVE O CÓDIGO DE LA SERIE</w:t>
            </w:r>
          </w:p>
        </w:tc>
        <w:tc>
          <w:tcPr>
            <w:tcW w:w="4864" w:type="dxa"/>
          </w:tcPr>
          <w:p w:rsidR="009536E2" w:rsidRPr="00064CC6" w:rsidRDefault="00F33FC7" w:rsidP="00BF6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Se integra por series codificadas e identificadas con un número consecutivo,</w:t>
            </w:r>
            <w:r w:rsidR="00BF6100" w:rsidRPr="00064CC6">
              <w:rPr>
                <w:rFonts w:ascii="Arial" w:hAnsi="Arial" w:cs="Arial"/>
              </w:rPr>
              <w:t xml:space="preserve"> </w:t>
            </w:r>
            <w:r w:rsidR="00BF6100" w:rsidRPr="00064CC6">
              <w:rPr>
                <w:rFonts w:ascii="Arial" w:hAnsi="Arial" w:cs="Arial"/>
                <w:sz w:val="20"/>
                <w:szCs w:val="20"/>
              </w:rPr>
              <w:t>cada serie podrá ampliarse</w:t>
            </w:r>
            <w:r w:rsidRPr="00064C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9536E2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61" w:type="dxa"/>
          </w:tcPr>
          <w:p w:rsidR="009536E2" w:rsidRPr="00064CC6" w:rsidRDefault="00F35419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NOMBRE DE LA SERIE</w:t>
            </w:r>
          </w:p>
        </w:tc>
        <w:tc>
          <w:tcPr>
            <w:tcW w:w="4864" w:type="dxa"/>
          </w:tcPr>
          <w:p w:rsidR="009536E2" w:rsidRPr="00064CC6" w:rsidRDefault="00F35419" w:rsidP="00F354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conjunto de documentos resultado de una misma actividad, generalmente regulada por un procedimiento. Ejemplo: Serie Nóminas, Serie Licitaciones, Serie Expedientes de personal.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4369F8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61" w:type="dxa"/>
          </w:tcPr>
          <w:p w:rsidR="009536E2" w:rsidRPr="00064CC6" w:rsidRDefault="004369F8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CLAVE O CÓDIGO DE LA SUBSERIE (EN SU CASO)</w:t>
            </w:r>
          </w:p>
        </w:tc>
        <w:tc>
          <w:tcPr>
            <w:tcW w:w="4864" w:type="dxa"/>
          </w:tcPr>
          <w:p w:rsidR="009536E2" w:rsidRPr="00064CC6" w:rsidRDefault="004369F8" w:rsidP="0043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Se puede subdividir para crear un subnivel, En caso de no requerirse la subdivisión dejar en “00”.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4369F8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61" w:type="dxa"/>
          </w:tcPr>
          <w:p w:rsidR="009536E2" w:rsidRPr="00064CC6" w:rsidRDefault="004369F8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NOMBRE DE LA SUBSERIE (EN SU CASO)</w:t>
            </w:r>
          </w:p>
        </w:tc>
        <w:tc>
          <w:tcPr>
            <w:tcW w:w="4864" w:type="dxa"/>
          </w:tcPr>
          <w:p w:rsidR="009536E2" w:rsidRPr="00064CC6" w:rsidRDefault="004369F8" w:rsidP="0043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Anotar el nombre de la subserie cuando se tenga la necesidad de subdividir una serie, por ejemplo: Serie: Licitaciones. Subserie: Licitación nacional para la adquisición de bienes.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4369F8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61" w:type="dxa"/>
          </w:tcPr>
          <w:p w:rsidR="009536E2" w:rsidRPr="00064CC6" w:rsidRDefault="00C55E2B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ARCHIVO DE TRÁMITE</w:t>
            </w:r>
          </w:p>
        </w:tc>
        <w:tc>
          <w:tcPr>
            <w:tcW w:w="4864" w:type="dxa"/>
          </w:tcPr>
          <w:p w:rsidR="009536E2" w:rsidRPr="00064CC6" w:rsidRDefault="00C55E2B" w:rsidP="00C55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Nombre del área responsable del archivo (dirección, subdirección, departamento, etc.).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4369F8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61" w:type="dxa"/>
          </w:tcPr>
          <w:p w:rsidR="00C55E2B" w:rsidRPr="00064CC6" w:rsidRDefault="00C55E2B" w:rsidP="00C55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FUNCIÓN POR LA CUAL SE GENERA LA SERIE O</w:t>
            </w:r>
          </w:p>
          <w:p w:rsidR="009536E2" w:rsidRPr="00064CC6" w:rsidRDefault="00C55E2B" w:rsidP="00C55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SUBSERIE</w:t>
            </w:r>
          </w:p>
        </w:tc>
        <w:tc>
          <w:tcPr>
            <w:tcW w:w="4864" w:type="dxa"/>
          </w:tcPr>
          <w:p w:rsidR="009536E2" w:rsidRPr="00064CC6" w:rsidRDefault="00C55E2B" w:rsidP="00C55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Describir brevemente la función de la sección, con base en lo que establecen el Reglamento Interior y el Manual de Organización o sus equivalentes.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4369F8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361" w:type="dxa"/>
          </w:tcPr>
          <w:p w:rsidR="009536E2" w:rsidRPr="00064CC6" w:rsidRDefault="002B16DE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ÁREAS QUE INTERVIENEN EN EL TRÁMITE Y/O ATENCIÓN DE LOS ASUNTOS A LOS QUE SE REFIERE LA SERIE O SUBSERIE</w:t>
            </w:r>
          </w:p>
        </w:tc>
        <w:tc>
          <w:tcPr>
            <w:tcW w:w="4864" w:type="dxa"/>
          </w:tcPr>
          <w:p w:rsidR="009536E2" w:rsidRPr="00064CC6" w:rsidRDefault="002B16DE" w:rsidP="002B16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Nombre de las áreas que intervienen (no más de tres), en orden de importancia (primero el área de mayor interrelación).</w:t>
            </w:r>
          </w:p>
        </w:tc>
      </w:tr>
      <w:tr w:rsidR="009536E2" w:rsidRPr="00064CC6" w:rsidTr="002B16DE">
        <w:tc>
          <w:tcPr>
            <w:tcW w:w="603" w:type="dxa"/>
          </w:tcPr>
          <w:p w:rsidR="009536E2" w:rsidRPr="00064CC6" w:rsidRDefault="004369F8" w:rsidP="0095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61" w:type="dxa"/>
          </w:tcPr>
          <w:p w:rsidR="009536E2" w:rsidRPr="00064CC6" w:rsidRDefault="002B16DE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AÑO DE INICIO DE LAS FECHAS EXTREMAS DE LA SERIE O SUBSERIE</w:t>
            </w:r>
          </w:p>
        </w:tc>
        <w:tc>
          <w:tcPr>
            <w:tcW w:w="4864" w:type="dxa"/>
          </w:tcPr>
          <w:p w:rsidR="009536E2" w:rsidRPr="00064CC6" w:rsidRDefault="002B16DE" w:rsidP="00953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Anotar el año en el que apertura la serie.</w:t>
            </w:r>
          </w:p>
        </w:tc>
      </w:tr>
      <w:tr w:rsidR="002B16DE" w:rsidRPr="00064CC6" w:rsidTr="002B16DE">
        <w:tc>
          <w:tcPr>
            <w:tcW w:w="603" w:type="dxa"/>
          </w:tcPr>
          <w:p w:rsidR="002B16DE" w:rsidRPr="00064CC6" w:rsidRDefault="002B16DE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61" w:type="dxa"/>
          </w:tcPr>
          <w:p w:rsidR="002B16DE" w:rsidRPr="00064CC6" w:rsidRDefault="002B16DE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AÑO DE CIERRE DE LAS FECHAS EXTREMAS DE LA SERIE O SUBSERIE</w:t>
            </w:r>
          </w:p>
        </w:tc>
        <w:tc>
          <w:tcPr>
            <w:tcW w:w="4864" w:type="dxa"/>
          </w:tcPr>
          <w:p w:rsidR="002B16DE" w:rsidRPr="00064CC6" w:rsidRDefault="002B16DE" w:rsidP="002B16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Anotar el año en el que se cierra la serie.</w:t>
            </w:r>
          </w:p>
        </w:tc>
      </w:tr>
      <w:tr w:rsidR="002B16DE" w:rsidRPr="00064CC6" w:rsidTr="002B16DE">
        <w:tc>
          <w:tcPr>
            <w:tcW w:w="603" w:type="dxa"/>
          </w:tcPr>
          <w:p w:rsidR="002B16DE" w:rsidRPr="00064CC6" w:rsidRDefault="002B16DE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1</w:t>
            </w:r>
            <w:r w:rsidR="00407B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61" w:type="dxa"/>
          </w:tcPr>
          <w:p w:rsidR="002B16DE" w:rsidRPr="00064CC6" w:rsidRDefault="00AB0710" w:rsidP="00AB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PALABRAS CLAVE O TÉRMINOS RELACIONADOS CON LA SERIE O SUBSERIE</w:t>
            </w:r>
          </w:p>
        </w:tc>
        <w:tc>
          <w:tcPr>
            <w:tcW w:w="4864" w:type="dxa"/>
          </w:tcPr>
          <w:p w:rsidR="002B16DE" w:rsidRPr="00064CC6" w:rsidRDefault="00AB0710" w:rsidP="00AB07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Palabras clave que apoyen la localización de los asuntos o temas relacionados con la serie (no más de cinco).</w:t>
            </w:r>
          </w:p>
        </w:tc>
      </w:tr>
      <w:tr w:rsidR="002B16DE" w:rsidRPr="00064CC6" w:rsidTr="002B16DE">
        <w:tc>
          <w:tcPr>
            <w:tcW w:w="603" w:type="dxa"/>
          </w:tcPr>
          <w:p w:rsidR="002B16DE" w:rsidRPr="00064CC6" w:rsidRDefault="00407B9F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61" w:type="dxa"/>
          </w:tcPr>
          <w:p w:rsidR="002B16DE" w:rsidRPr="00064CC6" w:rsidRDefault="005449CD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SOPORTE</w:t>
            </w:r>
            <w:r w:rsidR="00AB0710" w:rsidRPr="00064CC6">
              <w:rPr>
                <w:rFonts w:ascii="Arial" w:hAnsi="Arial" w:cs="Arial"/>
                <w:sz w:val="20"/>
                <w:szCs w:val="20"/>
              </w:rPr>
              <w:t xml:space="preserve"> DOCUMENTAL</w:t>
            </w:r>
          </w:p>
        </w:tc>
        <w:tc>
          <w:tcPr>
            <w:tcW w:w="4864" w:type="dxa"/>
          </w:tcPr>
          <w:p w:rsidR="002B16DE" w:rsidRPr="00064CC6" w:rsidRDefault="00AB0710" w:rsidP="00AB07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Descripción del tipo de documentos que contiene el expediente de la serie (documentos textuales, iconográficos, audiovisuales, magnéticos, etc.).</w:t>
            </w:r>
          </w:p>
        </w:tc>
      </w:tr>
      <w:tr w:rsidR="002B16DE" w:rsidRPr="00064CC6" w:rsidTr="002B16DE">
        <w:tc>
          <w:tcPr>
            <w:tcW w:w="603" w:type="dxa"/>
          </w:tcPr>
          <w:p w:rsidR="002B16DE" w:rsidRPr="00064CC6" w:rsidRDefault="00FF4551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2</w:t>
            </w:r>
            <w:r w:rsidR="00407B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61" w:type="dxa"/>
          </w:tcPr>
          <w:p w:rsidR="002B16DE" w:rsidRPr="00064CC6" w:rsidRDefault="00272239" w:rsidP="00272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VALOR ADMINISTRATIVO DE LA SERIE O SUBSERIE</w:t>
            </w:r>
          </w:p>
        </w:tc>
        <w:tc>
          <w:tcPr>
            <w:tcW w:w="4864" w:type="dxa"/>
          </w:tcPr>
          <w:p w:rsidR="002B16DE" w:rsidRPr="00064CC6" w:rsidRDefault="00272239" w:rsidP="002B16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Marcar con una “X” si la serie tiene valor administrativo.</w:t>
            </w:r>
          </w:p>
        </w:tc>
      </w:tr>
      <w:tr w:rsidR="002B16DE" w:rsidRPr="00064CC6" w:rsidTr="002B16DE">
        <w:tc>
          <w:tcPr>
            <w:tcW w:w="603" w:type="dxa"/>
          </w:tcPr>
          <w:p w:rsidR="002B16DE" w:rsidRPr="00064CC6" w:rsidRDefault="00FF4551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2</w:t>
            </w:r>
            <w:r w:rsidR="00407B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1" w:type="dxa"/>
          </w:tcPr>
          <w:p w:rsidR="002B16DE" w:rsidRPr="00064CC6" w:rsidRDefault="00170B97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VALOR CONTABLE O FISCAL DE LA SERIE O SUBSERIE</w:t>
            </w:r>
          </w:p>
        </w:tc>
        <w:tc>
          <w:tcPr>
            <w:tcW w:w="4864" w:type="dxa"/>
          </w:tcPr>
          <w:p w:rsidR="002B16DE" w:rsidRPr="00064CC6" w:rsidRDefault="00170B97" w:rsidP="002B16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Marcar con una “X” si la serie tiene valor contable fiscal.</w:t>
            </w:r>
          </w:p>
        </w:tc>
      </w:tr>
      <w:tr w:rsidR="002B16DE" w:rsidRPr="00064CC6" w:rsidTr="002B16DE">
        <w:tc>
          <w:tcPr>
            <w:tcW w:w="603" w:type="dxa"/>
          </w:tcPr>
          <w:p w:rsidR="002B16DE" w:rsidRPr="00064CC6" w:rsidRDefault="00FF4551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2</w:t>
            </w:r>
            <w:r w:rsidR="00407B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1" w:type="dxa"/>
          </w:tcPr>
          <w:p w:rsidR="002B16DE" w:rsidRPr="00064CC6" w:rsidRDefault="00170B97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VALOR LEGAL O JURÍDICO DE LA SERIE O SUBSERIE </w:t>
            </w:r>
          </w:p>
        </w:tc>
        <w:tc>
          <w:tcPr>
            <w:tcW w:w="4864" w:type="dxa"/>
          </w:tcPr>
          <w:p w:rsidR="002B16DE" w:rsidRPr="00064CC6" w:rsidRDefault="00170B97" w:rsidP="002B16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Marcar con una “X” si la serie tiene valor legal o jurídico.</w:t>
            </w:r>
            <w:r w:rsidR="00272239" w:rsidRPr="00064C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16DE" w:rsidRPr="00064CC6" w:rsidTr="002B16DE">
        <w:tc>
          <w:tcPr>
            <w:tcW w:w="603" w:type="dxa"/>
          </w:tcPr>
          <w:p w:rsidR="002B16DE" w:rsidRPr="00064CC6" w:rsidRDefault="00FF4551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2</w:t>
            </w:r>
            <w:r w:rsidR="00407B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:rsidR="00170B97" w:rsidRPr="00064CC6" w:rsidRDefault="00170B97" w:rsidP="00170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NÚMERO DE AÑOS DE CONSERVACIÓN EN EL</w:t>
            </w:r>
          </w:p>
          <w:p w:rsidR="002B16DE" w:rsidRPr="00064CC6" w:rsidRDefault="00170B97" w:rsidP="00170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ARCHIVO DE TRÁMITE</w:t>
            </w:r>
          </w:p>
        </w:tc>
        <w:tc>
          <w:tcPr>
            <w:tcW w:w="4864" w:type="dxa"/>
          </w:tcPr>
          <w:p w:rsidR="00170B97" w:rsidRPr="00064CC6" w:rsidRDefault="00170B97" w:rsidP="00170B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Registrar la cantidad de años que la serie o subserie</w:t>
            </w:r>
          </w:p>
          <w:p w:rsidR="002B16DE" w:rsidRPr="00064CC6" w:rsidRDefault="00170B97" w:rsidP="00170B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permanecerá en el Archivo de Trámite.</w:t>
            </w:r>
          </w:p>
        </w:tc>
      </w:tr>
      <w:tr w:rsidR="002B16DE" w:rsidRPr="00064CC6" w:rsidTr="002B16DE">
        <w:tc>
          <w:tcPr>
            <w:tcW w:w="603" w:type="dxa"/>
          </w:tcPr>
          <w:p w:rsidR="002B16DE" w:rsidRPr="00064CC6" w:rsidRDefault="00FF4551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2</w:t>
            </w:r>
            <w:r w:rsidR="00407B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1" w:type="dxa"/>
          </w:tcPr>
          <w:p w:rsidR="00170B97" w:rsidRPr="00064CC6" w:rsidRDefault="00170B97" w:rsidP="00170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NÚMERO DE AÑOS DE CONSERVACIÓN EN EL</w:t>
            </w:r>
          </w:p>
          <w:p w:rsidR="002B16DE" w:rsidRPr="00064CC6" w:rsidRDefault="00170B97" w:rsidP="00170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ARCHIVO DE CONCENTRACIÓN</w:t>
            </w:r>
          </w:p>
        </w:tc>
        <w:tc>
          <w:tcPr>
            <w:tcW w:w="4864" w:type="dxa"/>
          </w:tcPr>
          <w:p w:rsidR="00170B97" w:rsidRPr="00064CC6" w:rsidRDefault="00170B97" w:rsidP="00170B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Registrar la cantidad de años que la serie o subserie</w:t>
            </w:r>
          </w:p>
          <w:p w:rsidR="002B16DE" w:rsidRPr="00064CC6" w:rsidRDefault="00170B97" w:rsidP="00170B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permanecerá en el Archivo de Concentración.</w:t>
            </w:r>
          </w:p>
        </w:tc>
      </w:tr>
      <w:tr w:rsidR="002B16DE" w:rsidRPr="00064CC6" w:rsidTr="002B16DE">
        <w:tc>
          <w:tcPr>
            <w:tcW w:w="603" w:type="dxa"/>
          </w:tcPr>
          <w:p w:rsidR="002B16DE" w:rsidRPr="00064CC6" w:rsidRDefault="00FF4551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2</w:t>
            </w:r>
            <w:r w:rsidR="00407B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61" w:type="dxa"/>
          </w:tcPr>
          <w:p w:rsidR="002B16DE" w:rsidRPr="00064CC6" w:rsidRDefault="00314A94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NÚMERO TOTAL DE AÑOS DE CONSERVACIÓN</w:t>
            </w:r>
          </w:p>
        </w:tc>
        <w:tc>
          <w:tcPr>
            <w:tcW w:w="4864" w:type="dxa"/>
          </w:tcPr>
          <w:p w:rsidR="002B16DE" w:rsidRPr="00064CC6" w:rsidRDefault="00314A94" w:rsidP="00314A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Anotar la vigencia completa (la suma de años de ambos archivos).</w:t>
            </w:r>
          </w:p>
        </w:tc>
      </w:tr>
      <w:tr w:rsidR="002B16DE" w:rsidRPr="00064CC6" w:rsidTr="002B16DE">
        <w:tc>
          <w:tcPr>
            <w:tcW w:w="603" w:type="dxa"/>
          </w:tcPr>
          <w:p w:rsidR="002B16DE" w:rsidRPr="00064CC6" w:rsidRDefault="00FF4551" w:rsidP="002B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2</w:t>
            </w:r>
            <w:r w:rsidR="00407B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61" w:type="dxa"/>
          </w:tcPr>
          <w:p w:rsidR="002B16DE" w:rsidRPr="00064CC6" w:rsidRDefault="00901C8C" w:rsidP="00314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SÍ SE CONSERVA PERMANENTEMENTE LA SERIE O SUBSERIE</w:t>
            </w:r>
          </w:p>
        </w:tc>
        <w:tc>
          <w:tcPr>
            <w:tcW w:w="4864" w:type="dxa"/>
          </w:tcPr>
          <w:p w:rsidR="002B16DE" w:rsidRPr="00064CC6" w:rsidRDefault="00901C8C" w:rsidP="00DD7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Marcar con una “X”, si la serie o subserie documental se conservará permanentemente.</w:t>
            </w:r>
          </w:p>
        </w:tc>
      </w:tr>
      <w:tr w:rsidR="00901C8C" w:rsidRPr="00064CC6" w:rsidTr="002B16DE">
        <w:tc>
          <w:tcPr>
            <w:tcW w:w="603" w:type="dxa"/>
          </w:tcPr>
          <w:p w:rsidR="00901C8C" w:rsidRPr="00064CC6" w:rsidRDefault="00901C8C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2</w:t>
            </w:r>
            <w:r w:rsidR="00407B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61" w:type="dxa"/>
          </w:tcPr>
          <w:p w:rsidR="00901C8C" w:rsidRPr="00064CC6" w:rsidRDefault="00901C8C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NO SE CONSERVA PERMANENTEMENTE LA SERIE O SUBSERIE</w:t>
            </w:r>
          </w:p>
        </w:tc>
        <w:tc>
          <w:tcPr>
            <w:tcW w:w="4864" w:type="dxa"/>
          </w:tcPr>
          <w:p w:rsidR="00901C8C" w:rsidRPr="00064CC6" w:rsidRDefault="00901C8C" w:rsidP="00901C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Marcar con una “X”, si la serie o subserie documental no se conservará permanentemente.</w:t>
            </w:r>
          </w:p>
        </w:tc>
      </w:tr>
      <w:tr w:rsidR="00901C8C" w:rsidRPr="00064CC6" w:rsidTr="0040583B">
        <w:tc>
          <w:tcPr>
            <w:tcW w:w="603" w:type="dxa"/>
          </w:tcPr>
          <w:p w:rsidR="00901C8C" w:rsidRPr="00064CC6" w:rsidRDefault="00901C8C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2</w:t>
            </w:r>
            <w:r w:rsidR="00407B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61" w:type="dxa"/>
            <w:vAlign w:val="center"/>
          </w:tcPr>
          <w:p w:rsidR="00901C8C" w:rsidRPr="00064CC6" w:rsidRDefault="0040583B" w:rsidP="00405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ELIMINACIÓN</w:t>
            </w:r>
          </w:p>
        </w:tc>
        <w:tc>
          <w:tcPr>
            <w:tcW w:w="4864" w:type="dxa"/>
          </w:tcPr>
          <w:p w:rsidR="00901C8C" w:rsidRPr="00064CC6" w:rsidRDefault="00901C8C" w:rsidP="00901C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Marcar con una “X”, si la serie o subserie documental será sujeta de eliminación una vez que se haya cumplido la vigencia documental.</w:t>
            </w:r>
          </w:p>
        </w:tc>
      </w:tr>
      <w:tr w:rsidR="00901C8C" w:rsidRPr="00064CC6" w:rsidTr="0040583B">
        <w:tc>
          <w:tcPr>
            <w:tcW w:w="603" w:type="dxa"/>
          </w:tcPr>
          <w:p w:rsidR="00901C8C" w:rsidRPr="00064CC6" w:rsidRDefault="00407B9F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61" w:type="dxa"/>
            <w:vAlign w:val="center"/>
          </w:tcPr>
          <w:p w:rsidR="00901C8C" w:rsidRPr="00064CC6" w:rsidRDefault="0040583B" w:rsidP="00405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CONSERVACIÓN</w:t>
            </w:r>
          </w:p>
        </w:tc>
        <w:tc>
          <w:tcPr>
            <w:tcW w:w="4864" w:type="dxa"/>
          </w:tcPr>
          <w:p w:rsidR="00901C8C" w:rsidRPr="00064CC6" w:rsidRDefault="00901C8C" w:rsidP="00901C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Marcar con una “X”, si la serie o subserie documental será conservada una vez que se haya cumplido la vigencia documental.</w:t>
            </w:r>
          </w:p>
        </w:tc>
      </w:tr>
      <w:tr w:rsidR="00901C8C" w:rsidRPr="00064CC6" w:rsidTr="0016557A">
        <w:tc>
          <w:tcPr>
            <w:tcW w:w="603" w:type="dxa"/>
          </w:tcPr>
          <w:p w:rsidR="00901C8C" w:rsidRPr="00064CC6" w:rsidRDefault="00901C8C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3</w:t>
            </w:r>
            <w:r w:rsidR="00407B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61" w:type="dxa"/>
          </w:tcPr>
          <w:p w:rsidR="00901C8C" w:rsidRPr="00064CC6" w:rsidRDefault="0040583B" w:rsidP="00165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MUESTREO</w:t>
            </w:r>
          </w:p>
        </w:tc>
        <w:tc>
          <w:tcPr>
            <w:tcW w:w="4864" w:type="dxa"/>
          </w:tcPr>
          <w:p w:rsidR="00901C8C" w:rsidRPr="00064CC6" w:rsidRDefault="00901C8C" w:rsidP="00901C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Marcar con una “X”, si la serie o subserie documental será sometida a</w:t>
            </w:r>
            <w:r w:rsidR="0040583B" w:rsidRPr="00064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4CC6">
              <w:rPr>
                <w:rFonts w:ascii="Arial" w:hAnsi="Arial" w:cs="Arial"/>
                <w:sz w:val="20"/>
                <w:szCs w:val="20"/>
              </w:rPr>
              <w:t>l</w:t>
            </w:r>
            <w:r w:rsidR="0040583B" w:rsidRPr="00064CC6">
              <w:rPr>
                <w:rFonts w:ascii="Arial" w:hAnsi="Arial" w:cs="Arial"/>
                <w:sz w:val="20"/>
                <w:szCs w:val="20"/>
              </w:rPr>
              <w:t>a</w:t>
            </w:r>
            <w:r w:rsidRPr="00064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83B" w:rsidRPr="00064CC6">
              <w:rPr>
                <w:rFonts w:ascii="Arial" w:hAnsi="Arial" w:cs="Arial"/>
                <w:sz w:val="20"/>
                <w:szCs w:val="20"/>
              </w:rPr>
              <w:t xml:space="preserve">técnica por </w:t>
            </w:r>
            <w:r w:rsidRPr="00064CC6">
              <w:rPr>
                <w:rFonts w:ascii="Arial" w:hAnsi="Arial" w:cs="Arial"/>
                <w:sz w:val="20"/>
                <w:szCs w:val="20"/>
              </w:rPr>
              <w:t xml:space="preserve">muestreo para determinar </w:t>
            </w:r>
            <w:r w:rsidR="0040583B" w:rsidRPr="00064CC6">
              <w:rPr>
                <w:rFonts w:ascii="Arial" w:hAnsi="Arial" w:cs="Arial"/>
                <w:sz w:val="20"/>
                <w:szCs w:val="20"/>
              </w:rPr>
              <w:t>la eliminación o conservación.</w:t>
            </w:r>
          </w:p>
        </w:tc>
      </w:tr>
      <w:tr w:rsidR="00901C8C" w:rsidRPr="00064CC6" w:rsidTr="0016557A">
        <w:tc>
          <w:tcPr>
            <w:tcW w:w="603" w:type="dxa"/>
          </w:tcPr>
          <w:p w:rsidR="00901C8C" w:rsidRPr="00064CC6" w:rsidRDefault="00901C8C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3</w:t>
            </w:r>
            <w:r w:rsidR="00407B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1" w:type="dxa"/>
          </w:tcPr>
          <w:p w:rsidR="00901C8C" w:rsidRPr="00064CC6" w:rsidRDefault="00C91287" w:rsidP="00165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4864" w:type="dxa"/>
          </w:tcPr>
          <w:p w:rsidR="00901C8C" w:rsidRPr="00064CC6" w:rsidRDefault="00C91287" w:rsidP="00901C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Marcar con una "X" si la serie o subserie documental posee información Pública.        </w:t>
            </w:r>
          </w:p>
        </w:tc>
      </w:tr>
      <w:tr w:rsidR="00901C8C" w:rsidRPr="00064CC6" w:rsidTr="0016557A">
        <w:tc>
          <w:tcPr>
            <w:tcW w:w="603" w:type="dxa"/>
          </w:tcPr>
          <w:p w:rsidR="00901C8C" w:rsidRPr="00064CC6" w:rsidRDefault="00901C8C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3</w:t>
            </w:r>
            <w:r w:rsidR="00407B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1" w:type="dxa"/>
          </w:tcPr>
          <w:p w:rsidR="00901C8C" w:rsidRPr="00064CC6" w:rsidRDefault="00C91287" w:rsidP="00165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RESERVADA</w:t>
            </w:r>
          </w:p>
        </w:tc>
        <w:tc>
          <w:tcPr>
            <w:tcW w:w="4864" w:type="dxa"/>
          </w:tcPr>
          <w:p w:rsidR="00901C8C" w:rsidRPr="00064CC6" w:rsidRDefault="00C91287" w:rsidP="00901C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Marcar con una "X" si la serie o subserie documental posee información Reservada.        </w:t>
            </w:r>
          </w:p>
        </w:tc>
      </w:tr>
      <w:tr w:rsidR="00901C8C" w:rsidRPr="00064CC6" w:rsidTr="0016557A">
        <w:tc>
          <w:tcPr>
            <w:tcW w:w="603" w:type="dxa"/>
          </w:tcPr>
          <w:p w:rsidR="00901C8C" w:rsidRPr="00064CC6" w:rsidRDefault="00901C8C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3</w:t>
            </w:r>
            <w:r w:rsidR="00407B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:rsidR="00901C8C" w:rsidRPr="00064CC6" w:rsidRDefault="00C91287" w:rsidP="00165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CONFIDENCIAL</w:t>
            </w:r>
          </w:p>
        </w:tc>
        <w:tc>
          <w:tcPr>
            <w:tcW w:w="4864" w:type="dxa"/>
          </w:tcPr>
          <w:p w:rsidR="00901C8C" w:rsidRPr="00064CC6" w:rsidRDefault="00C91287" w:rsidP="00901C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Marcar con una "X" si la serie o subserie documental posee información Confidencial.        </w:t>
            </w:r>
          </w:p>
        </w:tc>
      </w:tr>
      <w:tr w:rsidR="00901C8C" w:rsidRPr="00064CC6" w:rsidTr="0016557A">
        <w:tc>
          <w:tcPr>
            <w:tcW w:w="603" w:type="dxa"/>
          </w:tcPr>
          <w:p w:rsidR="00901C8C" w:rsidRPr="00064CC6" w:rsidRDefault="00901C8C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3</w:t>
            </w:r>
            <w:r w:rsidR="00407B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1" w:type="dxa"/>
          </w:tcPr>
          <w:p w:rsidR="00901C8C" w:rsidRPr="00064CC6" w:rsidRDefault="00C91287" w:rsidP="00165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FUNDAMENTO LEGAL</w:t>
            </w:r>
          </w:p>
        </w:tc>
        <w:tc>
          <w:tcPr>
            <w:tcW w:w="4864" w:type="dxa"/>
          </w:tcPr>
          <w:p w:rsidR="00901C8C" w:rsidRPr="00064CC6" w:rsidRDefault="00C91287" w:rsidP="00901C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Registrar el fundamento legal para clasificar la serie o subserie documental, conforme a las leyes en materia de Transparencia y Acceso a Información </w:t>
            </w:r>
            <w:r w:rsidRPr="00064CC6">
              <w:rPr>
                <w:rFonts w:ascii="Arial" w:hAnsi="Arial" w:cs="Arial"/>
                <w:sz w:val="20"/>
                <w:szCs w:val="20"/>
              </w:rPr>
              <w:lastRenderedPageBreak/>
              <w:t>Pública, Protección de Datos Personales o normatividad jurídica aplicable.</w:t>
            </w:r>
          </w:p>
        </w:tc>
      </w:tr>
      <w:tr w:rsidR="00901C8C" w:rsidRPr="00064CC6" w:rsidTr="002B16DE">
        <w:tc>
          <w:tcPr>
            <w:tcW w:w="603" w:type="dxa"/>
          </w:tcPr>
          <w:p w:rsidR="00901C8C" w:rsidRPr="00064CC6" w:rsidRDefault="00901C8C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407B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61" w:type="dxa"/>
          </w:tcPr>
          <w:p w:rsidR="00901C8C" w:rsidRPr="00064CC6" w:rsidRDefault="0040505D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ELABORÓ LA FICHA TÉCNICA DE VALORACIÓN </w:t>
            </w:r>
          </w:p>
        </w:tc>
        <w:tc>
          <w:tcPr>
            <w:tcW w:w="4864" w:type="dxa"/>
          </w:tcPr>
          <w:p w:rsidR="005C7A02" w:rsidRPr="00064CC6" w:rsidRDefault="005C7A02" w:rsidP="005C7A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Nombre y firma del </w:t>
            </w:r>
            <w:r w:rsidR="002150B5" w:rsidRPr="00064CC6">
              <w:rPr>
                <w:rFonts w:ascii="Arial" w:hAnsi="Arial" w:cs="Arial"/>
                <w:sz w:val="20"/>
                <w:szCs w:val="20"/>
              </w:rPr>
              <w:t>servidor público quien elaboró la Ficha Técnica de Valoración Documental. Nombre del</w:t>
            </w:r>
            <w:r w:rsidRPr="00064CC6">
              <w:rPr>
                <w:rFonts w:ascii="Arial" w:hAnsi="Arial" w:cs="Arial"/>
                <w:sz w:val="20"/>
                <w:szCs w:val="20"/>
              </w:rPr>
              <w:t xml:space="preserve"> Área Departamento</w:t>
            </w:r>
            <w:r w:rsidR="002150B5" w:rsidRPr="00064CC6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Pr="00064CC6">
              <w:rPr>
                <w:rFonts w:ascii="Arial" w:hAnsi="Arial" w:cs="Arial"/>
                <w:sz w:val="20"/>
                <w:szCs w:val="20"/>
              </w:rPr>
              <w:t>Órgano Administrativo</w:t>
            </w:r>
            <w:r w:rsidR="002150B5" w:rsidRPr="00064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81C" w:rsidRPr="00064CC6">
              <w:rPr>
                <w:rFonts w:ascii="Arial" w:hAnsi="Arial" w:cs="Arial"/>
                <w:sz w:val="20"/>
                <w:szCs w:val="20"/>
              </w:rPr>
              <w:t>responsable de la documentación</w:t>
            </w:r>
            <w:r w:rsidR="002150B5" w:rsidRPr="00064CC6">
              <w:rPr>
                <w:rFonts w:ascii="Arial" w:hAnsi="Arial" w:cs="Arial"/>
                <w:sz w:val="20"/>
                <w:szCs w:val="20"/>
              </w:rPr>
              <w:t>.</w:t>
            </w:r>
            <w:r w:rsidRPr="00064C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1C8C" w:rsidRPr="00064CC6" w:rsidRDefault="00901C8C" w:rsidP="005C7A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C8C" w:rsidRPr="00064CC6" w:rsidTr="002B16DE">
        <w:tc>
          <w:tcPr>
            <w:tcW w:w="603" w:type="dxa"/>
          </w:tcPr>
          <w:p w:rsidR="00901C8C" w:rsidRPr="00064CC6" w:rsidRDefault="00901C8C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3</w:t>
            </w:r>
            <w:r w:rsidR="00407B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61" w:type="dxa"/>
          </w:tcPr>
          <w:p w:rsidR="00901C8C" w:rsidRPr="00064CC6" w:rsidRDefault="0040505D" w:rsidP="0090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AUTORIZÓ LA FICHA TÉCNICA DE VALORACIÓN</w:t>
            </w:r>
          </w:p>
        </w:tc>
        <w:tc>
          <w:tcPr>
            <w:tcW w:w="4864" w:type="dxa"/>
          </w:tcPr>
          <w:p w:rsidR="002150B5" w:rsidRPr="00064CC6" w:rsidRDefault="002150B5" w:rsidP="002150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 xml:space="preserve">Nombre y firma del titular </w:t>
            </w:r>
            <w:r w:rsidR="0045384E" w:rsidRPr="00064CC6">
              <w:rPr>
                <w:rFonts w:ascii="Arial" w:hAnsi="Arial" w:cs="Arial"/>
                <w:sz w:val="20"/>
                <w:szCs w:val="20"/>
              </w:rPr>
              <w:t xml:space="preserve">del Órgano Administrativo </w:t>
            </w:r>
            <w:r w:rsidRPr="00064CC6">
              <w:rPr>
                <w:rFonts w:ascii="Arial" w:hAnsi="Arial" w:cs="Arial"/>
                <w:sz w:val="20"/>
                <w:szCs w:val="20"/>
              </w:rPr>
              <w:t>qu</w:t>
            </w:r>
            <w:r w:rsidR="0045384E" w:rsidRPr="00064CC6">
              <w:rPr>
                <w:rFonts w:ascii="Arial" w:hAnsi="Arial" w:cs="Arial"/>
                <w:sz w:val="20"/>
                <w:szCs w:val="20"/>
              </w:rPr>
              <w:t>i</w:t>
            </w:r>
            <w:r w:rsidRPr="00064CC6">
              <w:rPr>
                <w:rFonts w:ascii="Arial" w:hAnsi="Arial" w:cs="Arial"/>
                <w:sz w:val="20"/>
                <w:szCs w:val="20"/>
              </w:rPr>
              <w:t>e</w:t>
            </w:r>
            <w:r w:rsidR="0045384E" w:rsidRPr="00064CC6">
              <w:rPr>
                <w:rFonts w:ascii="Arial" w:hAnsi="Arial" w:cs="Arial"/>
                <w:sz w:val="20"/>
                <w:szCs w:val="20"/>
              </w:rPr>
              <w:t>n</w:t>
            </w:r>
            <w:r w:rsidRPr="00064CC6">
              <w:rPr>
                <w:rFonts w:ascii="Arial" w:hAnsi="Arial" w:cs="Arial"/>
                <w:sz w:val="20"/>
                <w:szCs w:val="20"/>
              </w:rPr>
              <w:t xml:space="preserve"> autorizó la Ficha Técnica de Valoración Documental. Nombre del </w:t>
            </w:r>
            <w:r w:rsidR="0030081C" w:rsidRPr="00064CC6">
              <w:rPr>
                <w:rFonts w:ascii="Arial" w:hAnsi="Arial" w:cs="Arial"/>
                <w:sz w:val="20"/>
                <w:szCs w:val="20"/>
              </w:rPr>
              <w:t>Órgano Administrativo responsable de la documentación.</w:t>
            </w:r>
          </w:p>
          <w:p w:rsidR="00901C8C" w:rsidRPr="00064CC6" w:rsidRDefault="00901C8C" w:rsidP="00901C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36E2" w:rsidRPr="00064CC6" w:rsidRDefault="009536E2">
      <w:pPr>
        <w:rPr>
          <w:rFonts w:ascii="Arial" w:hAnsi="Arial" w:cs="Arial"/>
          <w:sz w:val="24"/>
          <w:szCs w:val="24"/>
        </w:rPr>
      </w:pPr>
    </w:p>
    <w:p w:rsidR="009536E2" w:rsidRPr="00064CC6" w:rsidRDefault="009536E2">
      <w:pPr>
        <w:rPr>
          <w:rFonts w:ascii="Arial" w:hAnsi="Arial" w:cs="Arial"/>
          <w:sz w:val="24"/>
          <w:szCs w:val="24"/>
        </w:rPr>
      </w:pPr>
    </w:p>
    <w:p w:rsidR="009536E2" w:rsidRPr="00064CC6" w:rsidRDefault="009536E2">
      <w:pPr>
        <w:rPr>
          <w:rFonts w:ascii="Arial" w:hAnsi="Arial" w:cs="Arial"/>
          <w:sz w:val="24"/>
          <w:szCs w:val="24"/>
        </w:rPr>
      </w:pPr>
    </w:p>
    <w:p w:rsidR="009536E2" w:rsidRPr="00064CC6" w:rsidRDefault="009536E2">
      <w:pPr>
        <w:rPr>
          <w:rFonts w:ascii="Arial" w:hAnsi="Arial" w:cs="Arial"/>
          <w:sz w:val="24"/>
          <w:szCs w:val="24"/>
        </w:rPr>
      </w:pPr>
    </w:p>
    <w:p w:rsidR="009536E2" w:rsidRPr="00064CC6" w:rsidRDefault="009536E2">
      <w:pPr>
        <w:rPr>
          <w:rFonts w:ascii="Arial" w:hAnsi="Arial" w:cs="Arial"/>
          <w:sz w:val="24"/>
          <w:szCs w:val="24"/>
        </w:rPr>
      </w:pPr>
    </w:p>
    <w:p w:rsidR="009536E2" w:rsidRPr="00064CC6" w:rsidRDefault="009536E2">
      <w:pPr>
        <w:rPr>
          <w:rFonts w:ascii="Arial" w:hAnsi="Arial" w:cs="Arial"/>
          <w:sz w:val="24"/>
          <w:szCs w:val="24"/>
        </w:rPr>
      </w:pPr>
    </w:p>
    <w:p w:rsidR="009536E2" w:rsidRPr="00064CC6" w:rsidRDefault="009536E2">
      <w:pPr>
        <w:rPr>
          <w:rFonts w:ascii="Arial" w:hAnsi="Arial" w:cs="Arial"/>
          <w:sz w:val="24"/>
          <w:szCs w:val="24"/>
        </w:rPr>
      </w:pPr>
    </w:p>
    <w:p w:rsidR="009536E2" w:rsidRPr="00064CC6" w:rsidRDefault="009536E2">
      <w:pPr>
        <w:rPr>
          <w:rFonts w:ascii="Arial" w:hAnsi="Arial" w:cs="Arial"/>
          <w:sz w:val="24"/>
          <w:szCs w:val="24"/>
        </w:rPr>
      </w:pPr>
    </w:p>
    <w:p w:rsidR="009536E2" w:rsidRPr="00064CC6" w:rsidRDefault="009536E2">
      <w:pPr>
        <w:rPr>
          <w:rFonts w:ascii="Arial" w:hAnsi="Arial" w:cs="Arial"/>
          <w:sz w:val="24"/>
          <w:szCs w:val="24"/>
        </w:rPr>
      </w:pPr>
    </w:p>
    <w:p w:rsidR="007E6E2C" w:rsidRPr="00064CC6" w:rsidRDefault="007E6E2C">
      <w:pPr>
        <w:rPr>
          <w:rFonts w:ascii="Arial" w:hAnsi="Arial" w:cs="Arial"/>
          <w:sz w:val="24"/>
          <w:szCs w:val="24"/>
        </w:rPr>
      </w:pPr>
    </w:p>
    <w:p w:rsidR="007E6E2C" w:rsidRPr="00064CC6" w:rsidRDefault="007E6E2C">
      <w:pPr>
        <w:rPr>
          <w:rFonts w:ascii="Arial" w:hAnsi="Arial" w:cs="Arial"/>
          <w:sz w:val="24"/>
          <w:szCs w:val="24"/>
        </w:rPr>
      </w:pPr>
    </w:p>
    <w:p w:rsidR="007E6E2C" w:rsidRPr="00064CC6" w:rsidRDefault="007E6E2C">
      <w:pPr>
        <w:rPr>
          <w:rFonts w:ascii="Arial" w:hAnsi="Arial" w:cs="Arial"/>
          <w:sz w:val="24"/>
          <w:szCs w:val="24"/>
        </w:rPr>
      </w:pPr>
    </w:p>
    <w:p w:rsidR="007E6E2C" w:rsidRPr="00064CC6" w:rsidRDefault="007E6E2C">
      <w:pPr>
        <w:rPr>
          <w:rFonts w:ascii="Arial" w:hAnsi="Arial" w:cs="Arial"/>
          <w:sz w:val="24"/>
          <w:szCs w:val="24"/>
        </w:rPr>
      </w:pPr>
    </w:p>
    <w:p w:rsidR="007E6E2C" w:rsidRPr="00064CC6" w:rsidRDefault="007E6E2C">
      <w:pPr>
        <w:rPr>
          <w:rFonts w:ascii="Arial" w:hAnsi="Arial" w:cs="Arial"/>
          <w:sz w:val="24"/>
          <w:szCs w:val="24"/>
        </w:rPr>
      </w:pPr>
    </w:p>
    <w:p w:rsidR="007E6E2C" w:rsidRPr="00064CC6" w:rsidRDefault="007E6E2C">
      <w:pPr>
        <w:rPr>
          <w:rFonts w:ascii="Arial" w:hAnsi="Arial" w:cs="Arial"/>
          <w:sz w:val="24"/>
          <w:szCs w:val="24"/>
        </w:rPr>
      </w:pPr>
    </w:p>
    <w:p w:rsidR="007E6E2C" w:rsidRPr="00064CC6" w:rsidRDefault="007E6E2C">
      <w:pPr>
        <w:rPr>
          <w:rFonts w:ascii="Arial" w:hAnsi="Arial" w:cs="Arial"/>
          <w:sz w:val="24"/>
          <w:szCs w:val="24"/>
        </w:rPr>
      </w:pPr>
    </w:p>
    <w:p w:rsidR="007E6E2C" w:rsidRPr="00064CC6" w:rsidRDefault="007E6E2C">
      <w:pPr>
        <w:rPr>
          <w:rFonts w:ascii="Arial" w:hAnsi="Arial" w:cs="Arial"/>
          <w:sz w:val="24"/>
          <w:szCs w:val="24"/>
        </w:rPr>
      </w:pPr>
    </w:p>
    <w:p w:rsidR="007E6E2C" w:rsidRPr="00064CC6" w:rsidRDefault="007E6E2C">
      <w:pPr>
        <w:rPr>
          <w:rFonts w:ascii="Arial" w:hAnsi="Arial" w:cs="Arial"/>
          <w:sz w:val="24"/>
          <w:szCs w:val="24"/>
        </w:rPr>
      </w:pPr>
    </w:p>
    <w:p w:rsidR="007E6E2C" w:rsidRDefault="007E6E2C">
      <w:pPr>
        <w:rPr>
          <w:rFonts w:ascii="Arial" w:hAnsi="Arial" w:cs="Arial"/>
          <w:sz w:val="24"/>
          <w:szCs w:val="24"/>
        </w:rPr>
      </w:pPr>
    </w:p>
    <w:p w:rsidR="00EC32F5" w:rsidRDefault="00EC32F5">
      <w:pPr>
        <w:rPr>
          <w:rFonts w:ascii="Arial" w:hAnsi="Arial" w:cs="Arial"/>
          <w:sz w:val="24"/>
          <w:szCs w:val="24"/>
        </w:rPr>
      </w:pPr>
    </w:p>
    <w:p w:rsidR="00EC32F5" w:rsidRPr="00064CC6" w:rsidRDefault="00EC32F5">
      <w:pPr>
        <w:rPr>
          <w:rFonts w:ascii="Arial" w:hAnsi="Arial" w:cs="Arial"/>
          <w:sz w:val="24"/>
          <w:szCs w:val="24"/>
        </w:rPr>
      </w:pPr>
    </w:p>
    <w:p w:rsidR="007E6E2C" w:rsidRPr="00064CC6" w:rsidRDefault="007E6E2C" w:rsidP="007E6E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4CC6">
        <w:rPr>
          <w:rFonts w:ascii="Arial" w:hAnsi="Arial" w:cs="Arial"/>
          <w:b/>
          <w:bCs/>
          <w:sz w:val="24"/>
          <w:szCs w:val="24"/>
        </w:rPr>
        <w:lastRenderedPageBreak/>
        <w:t>EJEMPLO</w:t>
      </w:r>
      <w:r w:rsidR="00EA6FAB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96"/>
        <w:gridCol w:w="732"/>
        <w:gridCol w:w="44"/>
        <w:gridCol w:w="1420"/>
        <w:gridCol w:w="908"/>
        <w:gridCol w:w="556"/>
        <w:gridCol w:w="732"/>
        <w:gridCol w:w="732"/>
        <w:gridCol w:w="1464"/>
      </w:tblGrid>
      <w:tr w:rsidR="007E6E2C" w:rsidRPr="00064CC6" w:rsidTr="007E6E2C">
        <w:trPr>
          <w:trHeight w:val="5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O C</w:t>
            </w:r>
            <w:r w:rsidR="005C4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</w:tr>
      <w:tr w:rsidR="007E6E2C" w:rsidRPr="00064CC6" w:rsidTr="007E6E2C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2C" w:rsidRPr="00064CC6" w:rsidRDefault="007E6E2C" w:rsidP="0006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Hacienda</w:t>
            </w:r>
          </w:p>
        </w:tc>
      </w:tr>
      <w:tr w:rsidR="007E6E2C" w:rsidRPr="00064CC6" w:rsidTr="007E6E2C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SUBFONDO: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2C" w:rsidRPr="00064CC6" w:rsidRDefault="007E6E2C" w:rsidP="0006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064CC6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6E2C" w:rsidRPr="00064CC6" w:rsidRDefault="007E6E2C" w:rsidP="00064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2C" w:rsidRPr="00064CC6" w:rsidRDefault="00064CC6" w:rsidP="00064CC6">
            <w:pPr>
              <w:pStyle w:val="Default"/>
              <w:jc w:val="center"/>
              <w:rPr>
                <w:sz w:val="20"/>
                <w:szCs w:val="20"/>
              </w:rPr>
            </w:pPr>
            <w:r w:rsidRPr="00064CC6">
              <w:rPr>
                <w:sz w:val="20"/>
                <w:szCs w:val="20"/>
              </w:rPr>
              <w:t>07C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2C" w:rsidRPr="00064CC6" w:rsidRDefault="00064CC6" w:rsidP="0006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</w:tr>
      <w:tr w:rsidR="007E6E2C" w:rsidRPr="00064CC6" w:rsidTr="007E6E2C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SUBSECCIÓN: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7E6E2C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2C" w:rsidRPr="00064CC6" w:rsidRDefault="00064CC6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hAnsi="Arial" w:cs="Arial"/>
                <w:sz w:val="20"/>
                <w:szCs w:val="20"/>
              </w:rPr>
              <w:t>07C.1</w:t>
            </w:r>
            <w:r w:rsidR="008231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Default="0082316F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Mantenimiento, conservación e instalación de mobiliario.</w:t>
            </w:r>
          </w:p>
          <w:p w:rsidR="0082316F" w:rsidRPr="00064CC6" w:rsidRDefault="0082316F" w:rsidP="0082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7E6E2C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SUBSERIE: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 TRAMITE:</w:t>
            </w:r>
          </w:p>
        </w:tc>
      </w:tr>
      <w:tr w:rsidR="007E6E2C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Pr="00064CC6" w:rsidRDefault="00064CC6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Área de Servicios </w:t>
            </w:r>
            <w:r w:rsidR="00823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 y Recursos Materiales</w:t>
            </w:r>
          </w:p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</w:t>
            </w:r>
            <w:r w:rsidR="005C4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POR LA CUAL SE GENERA LA SERIE O SUBSERIE DOCUMENTAL:</w:t>
            </w:r>
          </w:p>
        </w:tc>
      </w:tr>
      <w:tr w:rsidR="007E6E2C" w:rsidRPr="00064CC6" w:rsidTr="007E6E2C">
        <w:trPr>
          <w:trHeight w:val="450"/>
        </w:trPr>
        <w:tc>
          <w:tcPr>
            <w:tcW w:w="87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2C" w:rsidRPr="00064CC6" w:rsidRDefault="00064CC6" w:rsidP="0082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optimizar 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racionalizar el uso, conservación, guarda y funcionamiento, a efecto de garantizar el buen estado, sin permitir su deterioro</w:t>
            </w:r>
            <w:r w:rsidR="00823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E6E2C" w:rsidRPr="00064CC6" w:rsidTr="007E6E2C">
        <w:trPr>
          <w:trHeight w:val="450"/>
        </w:trPr>
        <w:tc>
          <w:tcPr>
            <w:tcW w:w="87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7E6E2C">
        <w:trPr>
          <w:trHeight w:val="450"/>
        </w:trPr>
        <w:tc>
          <w:tcPr>
            <w:tcW w:w="87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QUE INTERVIENEN EN EL TR</w:t>
            </w:r>
            <w:r w:rsidR="005C4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 Y / O ATENCION DE LOS ASUNTOS O TEMAS A LOS QUE SE REFIERE A LA SERIE O SUBSERIE DOCUMENTAL:</w:t>
            </w:r>
          </w:p>
        </w:tc>
      </w:tr>
      <w:tr w:rsidR="007E6E2C" w:rsidRPr="00064CC6" w:rsidTr="007E6E2C">
        <w:trPr>
          <w:trHeight w:val="585"/>
        </w:trPr>
        <w:tc>
          <w:tcPr>
            <w:tcW w:w="87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7E6E2C">
        <w:trPr>
          <w:trHeight w:val="450"/>
        </w:trPr>
        <w:tc>
          <w:tcPr>
            <w:tcW w:w="87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2C" w:rsidRPr="00064CC6" w:rsidRDefault="0082316F" w:rsidP="00E82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solicitante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Unidad de Apoyo Administrativo y </w:t>
            </w:r>
            <w:r w:rsidRPr="00823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Servicios Generales y Recursos Materiales</w:t>
            </w:r>
          </w:p>
        </w:tc>
      </w:tr>
      <w:tr w:rsidR="007E6E2C" w:rsidRPr="00064CC6" w:rsidTr="007E6E2C">
        <w:trPr>
          <w:trHeight w:val="450"/>
        </w:trPr>
        <w:tc>
          <w:tcPr>
            <w:tcW w:w="87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FECHAS EXTREMAS DE LA SERIE O SUBSERIE DOCUMENTAL:</w:t>
            </w:r>
          </w:p>
        </w:tc>
      </w:tr>
      <w:tr w:rsidR="00E82536" w:rsidRPr="00064CC6" w:rsidTr="00E82536">
        <w:trPr>
          <w:trHeight w:val="255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82536" w:rsidRPr="00064CC6" w:rsidRDefault="00E82536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DE INICIO: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536" w:rsidRPr="00064CC6" w:rsidRDefault="00E82536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82536" w:rsidRPr="00064CC6" w:rsidRDefault="00E82536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DE CIERRE: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536" w:rsidRPr="00064CC6" w:rsidRDefault="00E82536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</w:t>
            </w:r>
          </w:p>
        </w:tc>
      </w:tr>
      <w:tr w:rsidR="007E6E2C" w:rsidRPr="00064CC6" w:rsidTr="007E6E2C">
        <w:trPr>
          <w:trHeight w:val="570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PALABRAS CLAVE O TÉRMINOS RELACIONADOS CON LA SERIE O SUBSERIE DOCUMENTAL:</w:t>
            </w:r>
          </w:p>
        </w:tc>
      </w:tr>
      <w:tr w:rsidR="007E6E2C" w:rsidRPr="00064CC6" w:rsidTr="007E6E2C">
        <w:trPr>
          <w:trHeight w:val="570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2C" w:rsidRPr="00064CC6" w:rsidRDefault="00EC32F5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Mantenimiento, mobiliario, repuestos, deterioro y reparación </w:t>
            </w:r>
          </w:p>
        </w:tc>
      </w:tr>
      <w:tr w:rsidR="007E6E2C" w:rsidRPr="00064CC6" w:rsidTr="007E6E2C">
        <w:trPr>
          <w:trHeight w:val="570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 DOCUMENTAL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Pr="00064CC6" w:rsidRDefault="00EC32F5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textuales</w:t>
            </w:r>
          </w:p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DOCUMENTALES DE LA SERIE O SUBSERIE</w:t>
            </w:r>
          </w:p>
        </w:tc>
      </w:tr>
      <w:tr w:rsidR="005C478E" w:rsidRPr="00064CC6" w:rsidTr="002C660A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478E" w:rsidRPr="00064CC6" w:rsidRDefault="005C478E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5C478E" w:rsidRPr="00064CC6" w:rsidRDefault="005C478E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 O FISCAL: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5C478E" w:rsidRPr="00064CC6" w:rsidRDefault="005C478E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O JURÍDICO:</w:t>
            </w:r>
          </w:p>
        </w:tc>
      </w:tr>
      <w:tr w:rsidR="005C478E" w:rsidRPr="00064CC6" w:rsidTr="005C478E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8E" w:rsidRPr="00064CC6" w:rsidRDefault="005C478E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78E" w:rsidRPr="00064CC6" w:rsidRDefault="005C478E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78E" w:rsidRPr="00064CC6" w:rsidRDefault="005C478E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EC32F5">
        <w:trPr>
          <w:trHeight w:val="735"/>
        </w:trPr>
        <w:tc>
          <w:tcPr>
            <w:tcW w:w="2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6E2C" w:rsidRPr="00064CC6" w:rsidRDefault="007E6E2C" w:rsidP="00EC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 DE CONSERVACIÓN:                   (N</w:t>
            </w:r>
            <w:r w:rsidR="00E60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 DE AÑOS)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6E2C" w:rsidRPr="00064CC6" w:rsidRDefault="007E6E2C" w:rsidP="00EC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 TRAMITE: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6E2C" w:rsidRPr="00064CC6" w:rsidRDefault="007E6E2C" w:rsidP="00EC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 CONCENTRACIÓN: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6E2C" w:rsidRPr="00064CC6" w:rsidRDefault="007E6E2C" w:rsidP="00EC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AÑOS:</w:t>
            </w:r>
          </w:p>
        </w:tc>
      </w:tr>
      <w:tr w:rsidR="007E6E2C" w:rsidRPr="00064CC6" w:rsidTr="00EC32F5">
        <w:trPr>
          <w:trHeight w:val="255"/>
        </w:trPr>
        <w:tc>
          <w:tcPr>
            <w:tcW w:w="29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2C" w:rsidRPr="00064CC6" w:rsidRDefault="00EC32F5" w:rsidP="00EC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2C" w:rsidRPr="00064CC6" w:rsidRDefault="00EC32F5" w:rsidP="00EC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5" w:rsidRDefault="00EC32F5" w:rsidP="00EC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Default="00EC32F5" w:rsidP="00EC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  <w:p w:rsidR="00EC32F5" w:rsidRPr="00064CC6" w:rsidRDefault="00EC32F5" w:rsidP="00EC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CONSERVACIÓN PERMANENTE:</w:t>
            </w:r>
          </w:p>
        </w:tc>
      </w:tr>
      <w:tr w:rsidR="007E6E2C" w:rsidRPr="00064CC6" w:rsidTr="007E6E2C">
        <w:trPr>
          <w:trHeight w:val="255"/>
        </w:trPr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SI: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NO:</w:t>
            </w:r>
          </w:p>
        </w:tc>
      </w:tr>
      <w:tr w:rsidR="007E6E2C" w:rsidRPr="00064CC6" w:rsidTr="007E6E2C">
        <w:trPr>
          <w:trHeight w:val="255"/>
        </w:trPr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2C" w:rsidRPr="00064CC6" w:rsidRDefault="00EC32F5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7E6E2C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E60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CNICA DE SELECCIÓN:</w:t>
            </w:r>
          </w:p>
        </w:tc>
      </w:tr>
      <w:tr w:rsidR="007E6E2C" w:rsidRPr="00064CC6" w:rsidTr="007E6E2C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ELIMINACIÓN: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CONSERVACIÓN: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MUESTREO:</w:t>
            </w:r>
          </w:p>
        </w:tc>
      </w:tr>
      <w:tr w:rsidR="007E6E2C" w:rsidRPr="00064CC6" w:rsidTr="007E6E2C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2C" w:rsidRPr="00064CC6" w:rsidRDefault="00EC32F5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CLASIFICACIÓN DE LA INFORMACIÓN </w:t>
            </w:r>
          </w:p>
        </w:tc>
      </w:tr>
      <w:tr w:rsidR="007E6E2C" w:rsidRPr="00064CC6" w:rsidTr="007E6E2C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RESERVADA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CONFIDENCIAL:</w:t>
            </w:r>
          </w:p>
        </w:tc>
      </w:tr>
      <w:tr w:rsidR="007E6E2C" w:rsidRPr="00064CC6" w:rsidTr="007E6E2C">
        <w:trPr>
          <w:trHeight w:val="2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2C" w:rsidRPr="00064CC6" w:rsidRDefault="00EC32F5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E2C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LEGAL</w:t>
            </w:r>
          </w:p>
        </w:tc>
      </w:tr>
      <w:tr w:rsidR="007E6E2C" w:rsidRPr="00064CC6" w:rsidTr="007E6E2C">
        <w:trPr>
          <w:trHeight w:val="255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E2C" w:rsidRPr="00064CC6" w:rsidRDefault="007E6E2C" w:rsidP="007E6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E6E2C" w:rsidRPr="00064CC6" w:rsidRDefault="007E6E2C" w:rsidP="007E6E2C">
      <w:pPr>
        <w:rPr>
          <w:rFonts w:ascii="Arial" w:hAnsi="Arial" w:cs="Arial"/>
          <w:sz w:val="24"/>
          <w:szCs w:val="24"/>
        </w:rPr>
      </w:pPr>
    </w:p>
    <w:p w:rsidR="007E6E2C" w:rsidRPr="00064CC6" w:rsidRDefault="007E6E2C" w:rsidP="007E6E2C">
      <w:pPr>
        <w:rPr>
          <w:rFonts w:ascii="Arial" w:hAnsi="Arial" w:cs="Arial"/>
          <w:sz w:val="24"/>
          <w:szCs w:val="24"/>
        </w:rPr>
      </w:pPr>
    </w:p>
    <w:p w:rsidR="007E6E2C" w:rsidRPr="00064CC6" w:rsidRDefault="007E6E2C" w:rsidP="007E6E2C">
      <w:pPr>
        <w:rPr>
          <w:rFonts w:ascii="Arial" w:hAnsi="Arial" w:cs="Arial"/>
          <w:sz w:val="24"/>
          <w:szCs w:val="24"/>
        </w:rPr>
      </w:pPr>
    </w:p>
    <w:p w:rsidR="007E6E2C" w:rsidRPr="00064CC6" w:rsidRDefault="007E6E2C" w:rsidP="007E6E2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3446"/>
      </w:tblGrid>
      <w:tr w:rsidR="007E6E2C" w:rsidRPr="00064CC6" w:rsidTr="007E6E2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7E6E2C" w:rsidRPr="00064CC6" w:rsidRDefault="00EC32F5" w:rsidP="007E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Luis Hernández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Perez</w:t>
            </w:r>
            <w:proofErr w:type="spellEnd"/>
          </w:p>
        </w:tc>
        <w:tc>
          <w:tcPr>
            <w:tcW w:w="1559" w:type="dxa"/>
          </w:tcPr>
          <w:p w:rsidR="007E6E2C" w:rsidRPr="00064CC6" w:rsidRDefault="007E6E2C" w:rsidP="007E6E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:rsidR="007E6E2C" w:rsidRPr="00064CC6" w:rsidRDefault="00EC32F5" w:rsidP="007E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Antonio López Domínguez </w:t>
            </w:r>
          </w:p>
        </w:tc>
      </w:tr>
      <w:tr w:rsidR="007E6E2C" w:rsidRPr="00064CC6" w:rsidTr="007E6E2C">
        <w:tc>
          <w:tcPr>
            <w:tcW w:w="3823" w:type="dxa"/>
            <w:tcBorders>
              <w:top w:val="single" w:sz="4" w:space="0" w:color="auto"/>
            </w:tcBorders>
          </w:tcPr>
          <w:p w:rsidR="007E6E2C" w:rsidRPr="00064CC6" w:rsidRDefault="007E6E2C" w:rsidP="007E6E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Elaboró </w:t>
            </w:r>
          </w:p>
        </w:tc>
        <w:tc>
          <w:tcPr>
            <w:tcW w:w="1559" w:type="dxa"/>
          </w:tcPr>
          <w:p w:rsidR="007E6E2C" w:rsidRPr="00064CC6" w:rsidRDefault="007E6E2C" w:rsidP="007E6E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</w:tcPr>
          <w:p w:rsidR="007E6E2C" w:rsidRPr="00064CC6" w:rsidRDefault="007E6E2C" w:rsidP="007E6E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Autorizó </w:t>
            </w:r>
          </w:p>
        </w:tc>
      </w:tr>
      <w:tr w:rsidR="007E6E2C" w:rsidRPr="00064CC6" w:rsidTr="008249AA">
        <w:tc>
          <w:tcPr>
            <w:tcW w:w="3823" w:type="dxa"/>
          </w:tcPr>
          <w:p w:rsidR="007E6E2C" w:rsidRPr="00064CC6" w:rsidRDefault="008249AA" w:rsidP="0082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AA">
              <w:rPr>
                <w:rFonts w:ascii="Arial" w:hAnsi="Arial" w:cs="Arial"/>
                <w:sz w:val="24"/>
                <w:szCs w:val="24"/>
              </w:rPr>
              <w:t>Área de Servicios Generales y Recursos Materiales</w:t>
            </w:r>
          </w:p>
        </w:tc>
        <w:tc>
          <w:tcPr>
            <w:tcW w:w="1559" w:type="dxa"/>
          </w:tcPr>
          <w:p w:rsidR="007E6E2C" w:rsidRPr="00064CC6" w:rsidRDefault="007E6E2C" w:rsidP="007E6E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:rsidR="007E6E2C" w:rsidRPr="00064CC6" w:rsidRDefault="008249AA" w:rsidP="0082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Apoyo Administrativo</w:t>
            </w:r>
          </w:p>
        </w:tc>
      </w:tr>
      <w:tr w:rsidR="007E6E2C" w:rsidRPr="00064CC6" w:rsidTr="007E6E2C">
        <w:tc>
          <w:tcPr>
            <w:tcW w:w="3823" w:type="dxa"/>
          </w:tcPr>
          <w:p w:rsidR="007E6E2C" w:rsidRPr="00064CC6" w:rsidRDefault="008249AA" w:rsidP="007E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Apoyo Administrativo</w:t>
            </w:r>
          </w:p>
        </w:tc>
        <w:tc>
          <w:tcPr>
            <w:tcW w:w="1559" w:type="dxa"/>
          </w:tcPr>
          <w:p w:rsidR="007E6E2C" w:rsidRPr="00064CC6" w:rsidRDefault="007E6E2C" w:rsidP="007E6E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:rsidR="007E6E2C" w:rsidRPr="00064CC6" w:rsidRDefault="007E6E2C" w:rsidP="007E6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6E2C" w:rsidRPr="00064CC6" w:rsidRDefault="007E6E2C">
      <w:pPr>
        <w:rPr>
          <w:rFonts w:ascii="Arial" w:hAnsi="Arial" w:cs="Arial"/>
          <w:sz w:val="24"/>
          <w:szCs w:val="24"/>
        </w:rPr>
      </w:pPr>
    </w:p>
    <w:sectPr w:rsidR="007E6E2C" w:rsidRPr="00064CC6" w:rsidSect="00A958CA">
      <w:headerReference w:type="default" r:id="rId6"/>
      <w:footerReference w:type="default" r:id="rId7"/>
      <w:pgSz w:w="12240" w:h="15840" w:code="1"/>
      <w:pgMar w:top="1633" w:right="1701" w:bottom="1418" w:left="1701" w:header="425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323" w:rsidRDefault="00EF0323" w:rsidP="00A958CA">
      <w:pPr>
        <w:spacing w:after="0" w:line="240" w:lineRule="auto"/>
      </w:pPr>
      <w:r>
        <w:separator/>
      </w:r>
    </w:p>
  </w:endnote>
  <w:endnote w:type="continuationSeparator" w:id="0">
    <w:p w:rsidR="00EF0323" w:rsidRDefault="00EF0323" w:rsidP="00A9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956" w:rsidRDefault="00580956">
    <w:pPr>
      <w:pStyle w:val="Piedepgina"/>
      <w:rPr>
        <w:rFonts w:ascii="Arial" w:hAnsi="Arial" w:cs="Arial"/>
        <w:b/>
        <w:bCs/>
        <w:sz w:val="20"/>
        <w:szCs w:val="20"/>
      </w:rPr>
    </w:pPr>
    <w:r w:rsidRPr="00580956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-751840</wp:posOffset>
          </wp:positionH>
          <wp:positionV relativeFrom="paragraph">
            <wp:posOffset>-386715</wp:posOffset>
          </wp:positionV>
          <wp:extent cx="720000" cy="720000"/>
          <wp:effectExtent l="0" t="0" r="444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956" w:rsidRPr="00580956" w:rsidRDefault="00580956">
    <w:pPr>
      <w:pStyle w:val="Piedepgina"/>
      <w:rPr>
        <w:rFonts w:ascii="Arial" w:hAnsi="Arial" w:cs="Arial"/>
        <w:b/>
        <w:bCs/>
        <w:sz w:val="20"/>
        <w:szCs w:val="20"/>
      </w:rPr>
    </w:pPr>
    <w:r w:rsidRPr="00580956">
      <w:rPr>
        <w:rFonts w:ascii="Arial" w:hAnsi="Arial" w:cs="Arial"/>
        <w:b/>
        <w:bCs/>
        <w:sz w:val="20"/>
        <w:szCs w:val="20"/>
      </w:rPr>
      <w:t>Antes de llenar, Consulte nuestro Aviso de Privacidad.</w:t>
    </w:r>
    <w:r w:rsidRPr="00580956">
      <w:rPr>
        <w:rFonts w:ascii="Arial" w:hAnsi="Arial" w:cs="Arial"/>
        <w:b/>
        <w:bCs/>
        <w:sz w:val="20"/>
        <w:szCs w:val="20"/>
      </w:rPr>
      <w:t xml:space="preserve"> </w:t>
    </w:r>
    <w:r w:rsidRPr="00580956">
      <w:rPr>
        <w:rFonts w:ascii="Arial" w:hAnsi="Arial" w:cs="Arial"/>
        <w:b/>
        <w:bCs/>
        <w:sz w:val="20"/>
        <w:szCs w:val="20"/>
      </w:rPr>
      <w:tab/>
    </w:r>
    <w:r w:rsidRPr="00580956">
      <w:rPr>
        <w:rFonts w:ascii="Arial" w:hAnsi="Arial" w:cs="Arial"/>
        <w:b/>
        <w:bCs/>
        <w:sz w:val="20"/>
        <w:szCs w:val="20"/>
      </w:rPr>
      <w:t xml:space="preserve">SH/UP/007/F  REV.0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323" w:rsidRDefault="00EF0323" w:rsidP="00A958CA">
      <w:pPr>
        <w:spacing w:after="0" w:line="240" w:lineRule="auto"/>
      </w:pPr>
      <w:r>
        <w:separator/>
      </w:r>
    </w:p>
  </w:footnote>
  <w:footnote w:type="continuationSeparator" w:id="0">
    <w:p w:rsidR="00EF0323" w:rsidRDefault="00EF0323" w:rsidP="00A9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3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2"/>
      <w:gridCol w:w="4672"/>
      <w:gridCol w:w="1134"/>
      <w:gridCol w:w="1565"/>
    </w:tblGrid>
    <w:tr w:rsidR="007E6E2C" w:rsidRPr="00F62CE8" w:rsidTr="00BA4419">
      <w:trPr>
        <w:cantSplit/>
        <w:trHeight w:val="490"/>
        <w:jc w:val="center"/>
      </w:trPr>
      <w:tc>
        <w:tcPr>
          <w:tcW w:w="21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E6E2C" w:rsidRDefault="007E6E2C" w:rsidP="00BA4419">
          <w:pPr>
            <w:spacing w:line="240" w:lineRule="auto"/>
            <w:jc w:val="both"/>
            <w:rPr>
              <w:rFonts w:ascii="Arial" w:hAnsi="Arial"/>
              <w:sz w:val="24"/>
            </w:rPr>
          </w:pPr>
          <w:r w:rsidRPr="00C32A99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530506A" wp14:editId="4989BCFD">
                <wp:simplePos x="0" y="0"/>
                <wp:positionH relativeFrom="column">
                  <wp:posOffset>-12065</wp:posOffset>
                </wp:positionH>
                <wp:positionV relativeFrom="paragraph">
                  <wp:posOffset>40801</wp:posOffset>
                </wp:positionV>
                <wp:extent cx="1147445" cy="572770"/>
                <wp:effectExtent l="0" t="0" r="0" b="0"/>
                <wp:wrapThrough wrapText="bothSides">
                  <wp:wrapPolygon edited="0">
                    <wp:start x="0" y="0"/>
                    <wp:lineTo x="0" y="20834"/>
                    <wp:lineTo x="21158" y="20834"/>
                    <wp:lineTo x="21158" y="0"/>
                    <wp:lineTo x="0" y="0"/>
                  </wp:wrapPolygon>
                </wp:wrapThrough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E6E2C" w:rsidRPr="003467F9" w:rsidRDefault="007E6E2C" w:rsidP="006430D1">
          <w:pPr>
            <w:spacing w:line="240" w:lineRule="exact"/>
            <w:jc w:val="center"/>
            <w:rPr>
              <w:rFonts w:ascii="Arial" w:hAnsi="Arial" w:cs="Arial"/>
              <w:b/>
              <w:color w:val="000000"/>
            </w:rPr>
          </w:pPr>
          <w:r w:rsidRPr="003467F9">
            <w:rPr>
              <w:rFonts w:ascii="Arial" w:hAnsi="Arial" w:cs="Arial"/>
              <w:b/>
              <w:color w:val="000000"/>
            </w:rPr>
            <w:t>UNIDAD DE ARCHIVO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E6E2C" w:rsidRPr="003467F9" w:rsidRDefault="007E6E2C" w:rsidP="00BA4419">
          <w:pPr>
            <w:spacing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3467F9">
            <w:rPr>
              <w:rFonts w:ascii="Arial" w:hAnsi="Arial" w:cs="Arial"/>
              <w:b/>
              <w:sz w:val="18"/>
              <w:szCs w:val="18"/>
            </w:rPr>
            <w:t>CÓDIGO</w:t>
          </w:r>
        </w:p>
      </w:tc>
      <w:tc>
        <w:tcPr>
          <w:tcW w:w="15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E6E2C" w:rsidRPr="003467F9" w:rsidRDefault="007E6E2C" w:rsidP="00BA4419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3467F9">
            <w:rPr>
              <w:rFonts w:ascii="Arial" w:hAnsi="Arial" w:cs="Arial"/>
              <w:b/>
              <w:sz w:val="18"/>
              <w:szCs w:val="18"/>
            </w:rPr>
            <w:t>SH/UA/00</w:t>
          </w:r>
          <w:r>
            <w:rPr>
              <w:rFonts w:ascii="Arial" w:hAnsi="Arial" w:cs="Arial"/>
              <w:b/>
              <w:sz w:val="18"/>
              <w:szCs w:val="18"/>
            </w:rPr>
            <w:t>4/F</w:t>
          </w:r>
        </w:p>
      </w:tc>
    </w:tr>
    <w:tr w:rsidR="007E6E2C" w:rsidTr="00BA4419">
      <w:trPr>
        <w:cantSplit/>
        <w:trHeight w:hRule="exact" w:val="89"/>
        <w:jc w:val="center"/>
      </w:trPr>
      <w:tc>
        <w:tcPr>
          <w:tcW w:w="2122" w:type="dxa"/>
          <w:vMerge/>
          <w:tcBorders>
            <w:top w:val="single" w:sz="6" w:space="0" w:color="auto"/>
            <w:left w:val="single" w:sz="4" w:space="0" w:color="auto"/>
            <w:right w:val="single" w:sz="4" w:space="0" w:color="auto"/>
          </w:tcBorders>
        </w:tcPr>
        <w:p w:rsidR="007E6E2C" w:rsidRPr="001A097D" w:rsidRDefault="007E6E2C" w:rsidP="00BA4419">
          <w:pPr>
            <w:spacing w:line="240" w:lineRule="auto"/>
            <w:rPr>
              <w:noProof/>
              <w:lang w:val="en-US" w:eastAsia="es-MX"/>
            </w:rPr>
          </w:pPr>
        </w:p>
      </w:tc>
      <w:tc>
        <w:tcPr>
          <w:tcW w:w="467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E6E2C" w:rsidRPr="003467F9" w:rsidRDefault="007E6E2C" w:rsidP="00BA4419">
          <w:pPr>
            <w:pStyle w:val="Ttulo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FICHA TÉCNICA DE VALORACIÓN DOCUMENTAL</w:t>
          </w: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6E2C" w:rsidRPr="003467F9" w:rsidRDefault="007E6E2C" w:rsidP="00BA4419">
          <w:pPr>
            <w:spacing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5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6E2C" w:rsidRPr="003467F9" w:rsidRDefault="007E6E2C" w:rsidP="00BA4419">
          <w:pPr>
            <w:spacing w:line="240" w:lineRule="auto"/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7E6E2C" w:rsidTr="00BA4419">
      <w:trPr>
        <w:cantSplit/>
        <w:trHeight w:hRule="exact" w:val="199"/>
        <w:jc w:val="center"/>
      </w:trPr>
      <w:tc>
        <w:tcPr>
          <w:tcW w:w="2122" w:type="dxa"/>
          <w:vMerge/>
          <w:tcBorders>
            <w:left w:val="single" w:sz="4" w:space="0" w:color="auto"/>
            <w:right w:val="single" w:sz="4" w:space="0" w:color="auto"/>
          </w:tcBorders>
        </w:tcPr>
        <w:p w:rsidR="007E6E2C" w:rsidRPr="00C32A99" w:rsidRDefault="007E6E2C" w:rsidP="00BA4419">
          <w:pPr>
            <w:spacing w:line="240" w:lineRule="auto"/>
          </w:pPr>
        </w:p>
      </w:tc>
      <w:tc>
        <w:tcPr>
          <w:tcW w:w="467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7E6E2C" w:rsidRDefault="007E6E2C" w:rsidP="00BA4419">
          <w:pPr>
            <w:spacing w:line="240" w:lineRule="auto"/>
            <w:rPr>
              <w:rFonts w:ascii="Arial" w:hAnsi="Arial"/>
              <w:b/>
              <w:sz w:val="2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6E2C" w:rsidRPr="003467F9" w:rsidRDefault="007E6E2C" w:rsidP="00BA4419">
          <w:pPr>
            <w:spacing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3467F9">
            <w:rPr>
              <w:rFonts w:ascii="Arial" w:hAnsi="Arial" w:cs="Arial"/>
              <w:b/>
              <w:sz w:val="18"/>
              <w:szCs w:val="18"/>
            </w:rPr>
            <w:t>REVISIÓN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6E2C" w:rsidRPr="003467F9" w:rsidRDefault="007E6E2C" w:rsidP="00BA4419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3467F9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7E6E2C" w:rsidTr="00BA4419">
      <w:trPr>
        <w:cantSplit/>
        <w:trHeight w:hRule="exact" w:val="266"/>
        <w:jc w:val="center"/>
      </w:trPr>
      <w:tc>
        <w:tcPr>
          <w:tcW w:w="212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E6E2C" w:rsidRPr="00C32A99" w:rsidRDefault="007E6E2C" w:rsidP="00BA4419">
          <w:pPr>
            <w:spacing w:line="240" w:lineRule="auto"/>
          </w:pPr>
        </w:p>
      </w:tc>
      <w:tc>
        <w:tcPr>
          <w:tcW w:w="467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6E2C" w:rsidRDefault="007E6E2C" w:rsidP="00BA4419">
          <w:pPr>
            <w:spacing w:line="240" w:lineRule="auto"/>
            <w:rPr>
              <w:rFonts w:ascii="Arial" w:hAnsi="Arial"/>
              <w:b/>
              <w:sz w:val="2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6E2C" w:rsidRPr="003467F9" w:rsidRDefault="007E6E2C" w:rsidP="00BA4419">
          <w:pPr>
            <w:spacing w:line="240" w:lineRule="auto"/>
            <w:rPr>
              <w:rFonts w:ascii="Arial" w:hAnsi="Arial" w:cs="Arial"/>
              <w:b/>
              <w:caps/>
              <w:sz w:val="18"/>
              <w:szCs w:val="18"/>
            </w:rPr>
          </w:pPr>
          <w:r w:rsidRPr="003467F9">
            <w:rPr>
              <w:rFonts w:ascii="Arial" w:hAnsi="Arial" w:cs="Arial"/>
              <w:b/>
              <w:sz w:val="18"/>
              <w:szCs w:val="18"/>
            </w:rPr>
            <w:t xml:space="preserve">FECHA  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6E2C" w:rsidRPr="003467F9" w:rsidRDefault="007E6E2C" w:rsidP="00BA4419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24</w:t>
          </w:r>
          <w:r w:rsidRPr="003467F9">
            <w:rPr>
              <w:rFonts w:ascii="Arial" w:hAnsi="Arial" w:cs="Arial"/>
              <w:b/>
              <w:sz w:val="18"/>
              <w:szCs w:val="18"/>
            </w:rPr>
            <w:t>/</w:t>
          </w:r>
          <w:r>
            <w:rPr>
              <w:rFonts w:ascii="Arial" w:hAnsi="Arial" w:cs="Arial"/>
              <w:b/>
              <w:sz w:val="18"/>
              <w:szCs w:val="18"/>
            </w:rPr>
            <w:t>MARZO</w:t>
          </w:r>
          <w:r w:rsidRPr="003467F9">
            <w:rPr>
              <w:rFonts w:ascii="Arial" w:hAnsi="Arial" w:cs="Arial"/>
              <w:b/>
              <w:sz w:val="18"/>
              <w:szCs w:val="18"/>
            </w:rPr>
            <w:t>/202</w:t>
          </w:r>
          <w:r>
            <w:rPr>
              <w:rFonts w:ascii="Arial" w:hAnsi="Arial" w:cs="Arial"/>
              <w:b/>
              <w:sz w:val="18"/>
              <w:szCs w:val="18"/>
            </w:rPr>
            <w:t>2</w:t>
          </w:r>
        </w:p>
      </w:tc>
    </w:tr>
  </w:tbl>
  <w:p w:rsidR="007E6E2C" w:rsidRDefault="007E6E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5"/>
    <w:rsid w:val="00005808"/>
    <w:rsid w:val="000158C0"/>
    <w:rsid w:val="00022F3E"/>
    <w:rsid w:val="0002341A"/>
    <w:rsid w:val="00031C39"/>
    <w:rsid w:val="0003270F"/>
    <w:rsid w:val="00032EF9"/>
    <w:rsid w:val="000356FD"/>
    <w:rsid w:val="0003645B"/>
    <w:rsid w:val="00037026"/>
    <w:rsid w:val="00040831"/>
    <w:rsid w:val="000476F8"/>
    <w:rsid w:val="0005014E"/>
    <w:rsid w:val="000556A9"/>
    <w:rsid w:val="0005572D"/>
    <w:rsid w:val="0005585D"/>
    <w:rsid w:val="00060F3E"/>
    <w:rsid w:val="00062779"/>
    <w:rsid w:val="0006375C"/>
    <w:rsid w:val="00064CC6"/>
    <w:rsid w:val="00070008"/>
    <w:rsid w:val="000717A7"/>
    <w:rsid w:val="0007286A"/>
    <w:rsid w:val="000738C8"/>
    <w:rsid w:val="000757D1"/>
    <w:rsid w:val="0007772F"/>
    <w:rsid w:val="000800BA"/>
    <w:rsid w:val="000823B9"/>
    <w:rsid w:val="00091C48"/>
    <w:rsid w:val="00097AC4"/>
    <w:rsid w:val="000A0D26"/>
    <w:rsid w:val="000A0DF4"/>
    <w:rsid w:val="000A2384"/>
    <w:rsid w:val="000B3A28"/>
    <w:rsid w:val="000B3BCF"/>
    <w:rsid w:val="000B46B3"/>
    <w:rsid w:val="000B7013"/>
    <w:rsid w:val="000C37C5"/>
    <w:rsid w:val="000C39CD"/>
    <w:rsid w:val="000C4E82"/>
    <w:rsid w:val="000C5763"/>
    <w:rsid w:val="000C772D"/>
    <w:rsid w:val="000D3EDE"/>
    <w:rsid w:val="000D77AA"/>
    <w:rsid w:val="000E4788"/>
    <w:rsid w:val="000E4FA5"/>
    <w:rsid w:val="000E5D25"/>
    <w:rsid w:val="000F1980"/>
    <w:rsid w:val="000F5C1F"/>
    <w:rsid w:val="000F7C7B"/>
    <w:rsid w:val="0010249C"/>
    <w:rsid w:val="00104385"/>
    <w:rsid w:val="001054D7"/>
    <w:rsid w:val="00105E44"/>
    <w:rsid w:val="00113FDC"/>
    <w:rsid w:val="00114E2E"/>
    <w:rsid w:val="00115CEC"/>
    <w:rsid w:val="0012553D"/>
    <w:rsid w:val="001274E1"/>
    <w:rsid w:val="00127694"/>
    <w:rsid w:val="0013205B"/>
    <w:rsid w:val="001330AF"/>
    <w:rsid w:val="00135C01"/>
    <w:rsid w:val="00136FB5"/>
    <w:rsid w:val="00137204"/>
    <w:rsid w:val="00137526"/>
    <w:rsid w:val="00137A73"/>
    <w:rsid w:val="0014189D"/>
    <w:rsid w:val="00147D4A"/>
    <w:rsid w:val="001622C2"/>
    <w:rsid w:val="001644B7"/>
    <w:rsid w:val="0016557A"/>
    <w:rsid w:val="00170B97"/>
    <w:rsid w:val="001762F6"/>
    <w:rsid w:val="00177740"/>
    <w:rsid w:val="00185E9B"/>
    <w:rsid w:val="00191E7F"/>
    <w:rsid w:val="00192E39"/>
    <w:rsid w:val="00195A68"/>
    <w:rsid w:val="00196621"/>
    <w:rsid w:val="00196A81"/>
    <w:rsid w:val="001A0778"/>
    <w:rsid w:val="001A20B2"/>
    <w:rsid w:val="001A4330"/>
    <w:rsid w:val="001A51E3"/>
    <w:rsid w:val="001B2A97"/>
    <w:rsid w:val="001B2EE6"/>
    <w:rsid w:val="001B2F4B"/>
    <w:rsid w:val="001B33B3"/>
    <w:rsid w:val="001B6634"/>
    <w:rsid w:val="001B7981"/>
    <w:rsid w:val="001C227A"/>
    <w:rsid w:val="001C2682"/>
    <w:rsid w:val="001C3EA7"/>
    <w:rsid w:val="001D1EC8"/>
    <w:rsid w:val="001D6B25"/>
    <w:rsid w:val="001E327F"/>
    <w:rsid w:val="001F3B5A"/>
    <w:rsid w:val="001F638D"/>
    <w:rsid w:val="001F7618"/>
    <w:rsid w:val="00206195"/>
    <w:rsid w:val="002134DA"/>
    <w:rsid w:val="002136BA"/>
    <w:rsid w:val="002140F3"/>
    <w:rsid w:val="002150B5"/>
    <w:rsid w:val="0021527D"/>
    <w:rsid w:val="00217B1A"/>
    <w:rsid w:val="002245AD"/>
    <w:rsid w:val="00235E3C"/>
    <w:rsid w:val="00241290"/>
    <w:rsid w:val="00242654"/>
    <w:rsid w:val="00244A24"/>
    <w:rsid w:val="00252ABD"/>
    <w:rsid w:val="002607F9"/>
    <w:rsid w:val="00265AC8"/>
    <w:rsid w:val="00266755"/>
    <w:rsid w:val="00270558"/>
    <w:rsid w:val="002718A1"/>
    <w:rsid w:val="00272239"/>
    <w:rsid w:val="002730D1"/>
    <w:rsid w:val="00273D2C"/>
    <w:rsid w:val="00276BB3"/>
    <w:rsid w:val="00283118"/>
    <w:rsid w:val="002849EA"/>
    <w:rsid w:val="00287348"/>
    <w:rsid w:val="00291BC5"/>
    <w:rsid w:val="00292161"/>
    <w:rsid w:val="00294752"/>
    <w:rsid w:val="002A103F"/>
    <w:rsid w:val="002B16DE"/>
    <w:rsid w:val="002B752D"/>
    <w:rsid w:val="002B7D66"/>
    <w:rsid w:val="002C16F0"/>
    <w:rsid w:val="002C2FAE"/>
    <w:rsid w:val="002C3A05"/>
    <w:rsid w:val="002C3C03"/>
    <w:rsid w:val="002C4576"/>
    <w:rsid w:val="002C7A7F"/>
    <w:rsid w:val="002D0CA8"/>
    <w:rsid w:val="002D1AD0"/>
    <w:rsid w:val="002D2AB6"/>
    <w:rsid w:val="002D2EB2"/>
    <w:rsid w:val="002D30AB"/>
    <w:rsid w:val="002D596D"/>
    <w:rsid w:val="002D617A"/>
    <w:rsid w:val="002D6947"/>
    <w:rsid w:val="002D776F"/>
    <w:rsid w:val="002E09D3"/>
    <w:rsid w:val="002E427F"/>
    <w:rsid w:val="002E5866"/>
    <w:rsid w:val="002F5578"/>
    <w:rsid w:val="002F70E7"/>
    <w:rsid w:val="002F7984"/>
    <w:rsid w:val="0030081C"/>
    <w:rsid w:val="00301A2E"/>
    <w:rsid w:val="00301BCF"/>
    <w:rsid w:val="00302896"/>
    <w:rsid w:val="003028B8"/>
    <w:rsid w:val="00314A94"/>
    <w:rsid w:val="00314AC8"/>
    <w:rsid w:val="003218CD"/>
    <w:rsid w:val="00325FA9"/>
    <w:rsid w:val="00330F5B"/>
    <w:rsid w:val="00331F7C"/>
    <w:rsid w:val="0033358F"/>
    <w:rsid w:val="00334464"/>
    <w:rsid w:val="003370A5"/>
    <w:rsid w:val="00343D30"/>
    <w:rsid w:val="00345F67"/>
    <w:rsid w:val="003471C2"/>
    <w:rsid w:val="003515D9"/>
    <w:rsid w:val="00351909"/>
    <w:rsid w:val="003519D0"/>
    <w:rsid w:val="0035430C"/>
    <w:rsid w:val="0035582A"/>
    <w:rsid w:val="00355DAF"/>
    <w:rsid w:val="00356834"/>
    <w:rsid w:val="003569FD"/>
    <w:rsid w:val="00365E99"/>
    <w:rsid w:val="00367D77"/>
    <w:rsid w:val="00372066"/>
    <w:rsid w:val="00375DB6"/>
    <w:rsid w:val="003815E2"/>
    <w:rsid w:val="00382B0C"/>
    <w:rsid w:val="00382B71"/>
    <w:rsid w:val="00382F02"/>
    <w:rsid w:val="00385B35"/>
    <w:rsid w:val="00390243"/>
    <w:rsid w:val="00390C76"/>
    <w:rsid w:val="00397797"/>
    <w:rsid w:val="003A22F8"/>
    <w:rsid w:val="003A4ABC"/>
    <w:rsid w:val="003A5979"/>
    <w:rsid w:val="003B0D25"/>
    <w:rsid w:val="003B75EC"/>
    <w:rsid w:val="003B783B"/>
    <w:rsid w:val="003C1E9F"/>
    <w:rsid w:val="003C4FF4"/>
    <w:rsid w:val="003C67C0"/>
    <w:rsid w:val="003D11ED"/>
    <w:rsid w:val="003D1D13"/>
    <w:rsid w:val="003D48A1"/>
    <w:rsid w:val="003D5843"/>
    <w:rsid w:val="003D5F80"/>
    <w:rsid w:val="003D63F8"/>
    <w:rsid w:val="003E0C64"/>
    <w:rsid w:val="003E7F74"/>
    <w:rsid w:val="003F0418"/>
    <w:rsid w:val="003F04D6"/>
    <w:rsid w:val="003F0AAE"/>
    <w:rsid w:val="003F31BB"/>
    <w:rsid w:val="003F55A6"/>
    <w:rsid w:val="00400409"/>
    <w:rsid w:val="0040505D"/>
    <w:rsid w:val="00405329"/>
    <w:rsid w:val="0040583B"/>
    <w:rsid w:val="00406185"/>
    <w:rsid w:val="00406609"/>
    <w:rsid w:val="00407B9F"/>
    <w:rsid w:val="00410B99"/>
    <w:rsid w:val="00413585"/>
    <w:rsid w:val="0041440E"/>
    <w:rsid w:val="0041615B"/>
    <w:rsid w:val="00416586"/>
    <w:rsid w:val="00420D21"/>
    <w:rsid w:val="00422196"/>
    <w:rsid w:val="004223B0"/>
    <w:rsid w:val="00422609"/>
    <w:rsid w:val="00423008"/>
    <w:rsid w:val="00423623"/>
    <w:rsid w:val="00424201"/>
    <w:rsid w:val="00425400"/>
    <w:rsid w:val="0042634F"/>
    <w:rsid w:val="00431907"/>
    <w:rsid w:val="00431AB8"/>
    <w:rsid w:val="00432A57"/>
    <w:rsid w:val="004335EB"/>
    <w:rsid w:val="004353A4"/>
    <w:rsid w:val="004355E9"/>
    <w:rsid w:val="00435BA5"/>
    <w:rsid w:val="004369F8"/>
    <w:rsid w:val="00440837"/>
    <w:rsid w:val="00440DA5"/>
    <w:rsid w:val="00440EAA"/>
    <w:rsid w:val="004422E5"/>
    <w:rsid w:val="0044336A"/>
    <w:rsid w:val="00447BDB"/>
    <w:rsid w:val="00451C4D"/>
    <w:rsid w:val="004537EE"/>
    <w:rsid w:val="0045384E"/>
    <w:rsid w:val="00453EF7"/>
    <w:rsid w:val="004545CC"/>
    <w:rsid w:val="00454C69"/>
    <w:rsid w:val="004558CA"/>
    <w:rsid w:val="00456266"/>
    <w:rsid w:val="00456463"/>
    <w:rsid w:val="00456EF4"/>
    <w:rsid w:val="00457DC2"/>
    <w:rsid w:val="00457F7F"/>
    <w:rsid w:val="00460021"/>
    <w:rsid w:val="004625A7"/>
    <w:rsid w:val="00462671"/>
    <w:rsid w:val="00462FD5"/>
    <w:rsid w:val="004659F7"/>
    <w:rsid w:val="00467B8D"/>
    <w:rsid w:val="004728AA"/>
    <w:rsid w:val="004731A9"/>
    <w:rsid w:val="00480D6C"/>
    <w:rsid w:val="00481D81"/>
    <w:rsid w:val="00482482"/>
    <w:rsid w:val="00485CB9"/>
    <w:rsid w:val="004905BA"/>
    <w:rsid w:val="00492CE0"/>
    <w:rsid w:val="00493596"/>
    <w:rsid w:val="004A120F"/>
    <w:rsid w:val="004A18D0"/>
    <w:rsid w:val="004A24AA"/>
    <w:rsid w:val="004A51D9"/>
    <w:rsid w:val="004A7F50"/>
    <w:rsid w:val="004B13CA"/>
    <w:rsid w:val="004B3B41"/>
    <w:rsid w:val="004B3DBE"/>
    <w:rsid w:val="004B69F9"/>
    <w:rsid w:val="004B77E6"/>
    <w:rsid w:val="004C34ED"/>
    <w:rsid w:val="004C3C7D"/>
    <w:rsid w:val="004C426A"/>
    <w:rsid w:val="004C49ED"/>
    <w:rsid w:val="004C6918"/>
    <w:rsid w:val="004D011F"/>
    <w:rsid w:val="004D5578"/>
    <w:rsid w:val="004D6580"/>
    <w:rsid w:val="004E073B"/>
    <w:rsid w:val="004E3445"/>
    <w:rsid w:val="004E360B"/>
    <w:rsid w:val="004E4098"/>
    <w:rsid w:val="004E589F"/>
    <w:rsid w:val="004E6B42"/>
    <w:rsid w:val="004E7FBA"/>
    <w:rsid w:val="004F358A"/>
    <w:rsid w:val="004F388A"/>
    <w:rsid w:val="004F4920"/>
    <w:rsid w:val="00502461"/>
    <w:rsid w:val="00503B4E"/>
    <w:rsid w:val="005043F8"/>
    <w:rsid w:val="00510544"/>
    <w:rsid w:val="00512321"/>
    <w:rsid w:val="005178F9"/>
    <w:rsid w:val="005179A3"/>
    <w:rsid w:val="005217A6"/>
    <w:rsid w:val="00521F3F"/>
    <w:rsid w:val="005270ED"/>
    <w:rsid w:val="005420AD"/>
    <w:rsid w:val="005449CD"/>
    <w:rsid w:val="00547D44"/>
    <w:rsid w:val="00554EFC"/>
    <w:rsid w:val="00555820"/>
    <w:rsid w:val="0055773B"/>
    <w:rsid w:val="00557B22"/>
    <w:rsid w:val="00561DAE"/>
    <w:rsid w:val="00562B6E"/>
    <w:rsid w:val="00563D65"/>
    <w:rsid w:val="0056739E"/>
    <w:rsid w:val="00567D10"/>
    <w:rsid w:val="00576B96"/>
    <w:rsid w:val="00580956"/>
    <w:rsid w:val="00580E9D"/>
    <w:rsid w:val="0058518C"/>
    <w:rsid w:val="00594CC1"/>
    <w:rsid w:val="005954A4"/>
    <w:rsid w:val="005978D0"/>
    <w:rsid w:val="005A0A93"/>
    <w:rsid w:val="005A1233"/>
    <w:rsid w:val="005A1904"/>
    <w:rsid w:val="005A5146"/>
    <w:rsid w:val="005A6520"/>
    <w:rsid w:val="005A6F8E"/>
    <w:rsid w:val="005B21FE"/>
    <w:rsid w:val="005B4FDA"/>
    <w:rsid w:val="005B61C5"/>
    <w:rsid w:val="005B6D9D"/>
    <w:rsid w:val="005C1C40"/>
    <w:rsid w:val="005C478E"/>
    <w:rsid w:val="005C494C"/>
    <w:rsid w:val="005C517A"/>
    <w:rsid w:val="005C7A02"/>
    <w:rsid w:val="005D3CFD"/>
    <w:rsid w:val="005D44A1"/>
    <w:rsid w:val="005D5FFC"/>
    <w:rsid w:val="005E08B9"/>
    <w:rsid w:val="005E1FC2"/>
    <w:rsid w:val="005E50B5"/>
    <w:rsid w:val="005E64EF"/>
    <w:rsid w:val="005F0685"/>
    <w:rsid w:val="005F6B9A"/>
    <w:rsid w:val="00603D11"/>
    <w:rsid w:val="00607091"/>
    <w:rsid w:val="00612197"/>
    <w:rsid w:val="006132A2"/>
    <w:rsid w:val="00621417"/>
    <w:rsid w:val="00624A5E"/>
    <w:rsid w:val="006253B4"/>
    <w:rsid w:val="00637ABD"/>
    <w:rsid w:val="006403AC"/>
    <w:rsid w:val="00641D3E"/>
    <w:rsid w:val="006430CD"/>
    <w:rsid w:val="006430D1"/>
    <w:rsid w:val="006505F9"/>
    <w:rsid w:val="00651175"/>
    <w:rsid w:val="006524EE"/>
    <w:rsid w:val="00661237"/>
    <w:rsid w:val="00663982"/>
    <w:rsid w:val="00664566"/>
    <w:rsid w:val="0066589C"/>
    <w:rsid w:val="00670685"/>
    <w:rsid w:val="00672A33"/>
    <w:rsid w:val="00675E71"/>
    <w:rsid w:val="0067777F"/>
    <w:rsid w:val="00677F51"/>
    <w:rsid w:val="006806AF"/>
    <w:rsid w:val="00680F13"/>
    <w:rsid w:val="0068100F"/>
    <w:rsid w:val="00684E1A"/>
    <w:rsid w:val="00687B8C"/>
    <w:rsid w:val="00687E11"/>
    <w:rsid w:val="00693596"/>
    <w:rsid w:val="006A2476"/>
    <w:rsid w:val="006A256D"/>
    <w:rsid w:val="006A314B"/>
    <w:rsid w:val="006A569D"/>
    <w:rsid w:val="006A6342"/>
    <w:rsid w:val="006B0C36"/>
    <w:rsid w:val="006B5E78"/>
    <w:rsid w:val="006B69F4"/>
    <w:rsid w:val="006B6A42"/>
    <w:rsid w:val="006C01AC"/>
    <w:rsid w:val="006C1DB4"/>
    <w:rsid w:val="006E3BD3"/>
    <w:rsid w:val="006E403E"/>
    <w:rsid w:val="006E5E5E"/>
    <w:rsid w:val="006E6432"/>
    <w:rsid w:val="006E7B55"/>
    <w:rsid w:val="006F47F7"/>
    <w:rsid w:val="007012F6"/>
    <w:rsid w:val="00702772"/>
    <w:rsid w:val="00702932"/>
    <w:rsid w:val="007043F0"/>
    <w:rsid w:val="0070463D"/>
    <w:rsid w:val="00710180"/>
    <w:rsid w:val="00711961"/>
    <w:rsid w:val="00712F5A"/>
    <w:rsid w:val="00715075"/>
    <w:rsid w:val="00715346"/>
    <w:rsid w:val="00717224"/>
    <w:rsid w:val="0072501C"/>
    <w:rsid w:val="00725C31"/>
    <w:rsid w:val="00726637"/>
    <w:rsid w:val="00730218"/>
    <w:rsid w:val="00731908"/>
    <w:rsid w:val="00732EE4"/>
    <w:rsid w:val="00734FCA"/>
    <w:rsid w:val="007357B2"/>
    <w:rsid w:val="00736FE9"/>
    <w:rsid w:val="0074011D"/>
    <w:rsid w:val="0074173A"/>
    <w:rsid w:val="00742E56"/>
    <w:rsid w:val="00743952"/>
    <w:rsid w:val="00744151"/>
    <w:rsid w:val="007457B1"/>
    <w:rsid w:val="00746E52"/>
    <w:rsid w:val="0075146C"/>
    <w:rsid w:val="0075166B"/>
    <w:rsid w:val="00754763"/>
    <w:rsid w:val="00764652"/>
    <w:rsid w:val="00765975"/>
    <w:rsid w:val="00771952"/>
    <w:rsid w:val="007721E4"/>
    <w:rsid w:val="0077238E"/>
    <w:rsid w:val="007750AC"/>
    <w:rsid w:val="00775C65"/>
    <w:rsid w:val="00780B50"/>
    <w:rsid w:val="00780BC3"/>
    <w:rsid w:val="007822F2"/>
    <w:rsid w:val="007843B3"/>
    <w:rsid w:val="007844BC"/>
    <w:rsid w:val="007A0473"/>
    <w:rsid w:val="007A2357"/>
    <w:rsid w:val="007B022D"/>
    <w:rsid w:val="007B1AF4"/>
    <w:rsid w:val="007B3662"/>
    <w:rsid w:val="007B76B8"/>
    <w:rsid w:val="007B7A49"/>
    <w:rsid w:val="007B7CBA"/>
    <w:rsid w:val="007C0AF0"/>
    <w:rsid w:val="007C1A1A"/>
    <w:rsid w:val="007C3036"/>
    <w:rsid w:val="007C4AA4"/>
    <w:rsid w:val="007C627A"/>
    <w:rsid w:val="007D056A"/>
    <w:rsid w:val="007D11FF"/>
    <w:rsid w:val="007D26D7"/>
    <w:rsid w:val="007D5298"/>
    <w:rsid w:val="007D58CF"/>
    <w:rsid w:val="007E0C1D"/>
    <w:rsid w:val="007E1C60"/>
    <w:rsid w:val="007E4523"/>
    <w:rsid w:val="007E5839"/>
    <w:rsid w:val="007E63DE"/>
    <w:rsid w:val="007E66D2"/>
    <w:rsid w:val="007E6E2C"/>
    <w:rsid w:val="007F152D"/>
    <w:rsid w:val="007F444F"/>
    <w:rsid w:val="008006FF"/>
    <w:rsid w:val="00801DB5"/>
    <w:rsid w:val="00803F12"/>
    <w:rsid w:val="008050B2"/>
    <w:rsid w:val="00806D65"/>
    <w:rsid w:val="0081196F"/>
    <w:rsid w:val="00812176"/>
    <w:rsid w:val="008144F8"/>
    <w:rsid w:val="00814D62"/>
    <w:rsid w:val="008179A8"/>
    <w:rsid w:val="008210C7"/>
    <w:rsid w:val="0082316F"/>
    <w:rsid w:val="008231AF"/>
    <w:rsid w:val="00823CCC"/>
    <w:rsid w:val="008249AA"/>
    <w:rsid w:val="00825596"/>
    <w:rsid w:val="00827367"/>
    <w:rsid w:val="00827DB3"/>
    <w:rsid w:val="00830000"/>
    <w:rsid w:val="008304B3"/>
    <w:rsid w:val="00835BA7"/>
    <w:rsid w:val="00845E0C"/>
    <w:rsid w:val="00845E66"/>
    <w:rsid w:val="00847D6B"/>
    <w:rsid w:val="00854668"/>
    <w:rsid w:val="008548EC"/>
    <w:rsid w:val="0085525D"/>
    <w:rsid w:val="0085548B"/>
    <w:rsid w:val="0087113E"/>
    <w:rsid w:val="0087175E"/>
    <w:rsid w:val="00871FAB"/>
    <w:rsid w:val="00875818"/>
    <w:rsid w:val="00876B01"/>
    <w:rsid w:val="0087752A"/>
    <w:rsid w:val="008808A9"/>
    <w:rsid w:val="00883C8C"/>
    <w:rsid w:val="00885BFC"/>
    <w:rsid w:val="00887D63"/>
    <w:rsid w:val="008910C8"/>
    <w:rsid w:val="00891EC0"/>
    <w:rsid w:val="00894842"/>
    <w:rsid w:val="00895FB2"/>
    <w:rsid w:val="00896C55"/>
    <w:rsid w:val="008A1329"/>
    <w:rsid w:val="008A224B"/>
    <w:rsid w:val="008A6A68"/>
    <w:rsid w:val="008B2622"/>
    <w:rsid w:val="008B367A"/>
    <w:rsid w:val="008B3B52"/>
    <w:rsid w:val="008B7276"/>
    <w:rsid w:val="008B77F3"/>
    <w:rsid w:val="008C047A"/>
    <w:rsid w:val="008C06C0"/>
    <w:rsid w:val="008C36CA"/>
    <w:rsid w:val="008C4B3E"/>
    <w:rsid w:val="008D0581"/>
    <w:rsid w:val="008D1E70"/>
    <w:rsid w:val="008D7FF9"/>
    <w:rsid w:val="008E2E37"/>
    <w:rsid w:val="008E584D"/>
    <w:rsid w:val="008F62D0"/>
    <w:rsid w:val="008F7AA7"/>
    <w:rsid w:val="00901C8C"/>
    <w:rsid w:val="0090291D"/>
    <w:rsid w:val="0090547B"/>
    <w:rsid w:val="00907124"/>
    <w:rsid w:val="00910F05"/>
    <w:rsid w:val="00913696"/>
    <w:rsid w:val="00915DF7"/>
    <w:rsid w:val="00916BAE"/>
    <w:rsid w:val="0092101C"/>
    <w:rsid w:val="009227A4"/>
    <w:rsid w:val="00923049"/>
    <w:rsid w:val="0092353F"/>
    <w:rsid w:val="00923A43"/>
    <w:rsid w:val="00923EA5"/>
    <w:rsid w:val="00926B10"/>
    <w:rsid w:val="0093141D"/>
    <w:rsid w:val="00934481"/>
    <w:rsid w:val="009356AB"/>
    <w:rsid w:val="00937715"/>
    <w:rsid w:val="00940E8C"/>
    <w:rsid w:val="00943082"/>
    <w:rsid w:val="00946089"/>
    <w:rsid w:val="00946608"/>
    <w:rsid w:val="00952CB3"/>
    <w:rsid w:val="009536E2"/>
    <w:rsid w:val="00957D9F"/>
    <w:rsid w:val="00960236"/>
    <w:rsid w:val="00967C88"/>
    <w:rsid w:val="00967DFF"/>
    <w:rsid w:val="00971826"/>
    <w:rsid w:val="0097521F"/>
    <w:rsid w:val="00976DB7"/>
    <w:rsid w:val="00981260"/>
    <w:rsid w:val="009834B3"/>
    <w:rsid w:val="009868F9"/>
    <w:rsid w:val="009926E9"/>
    <w:rsid w:val="009926F3"/>
    <w:rsid w:val="00992798"/>
    <w:rsid w:val="009932A8"/>
    <w:rsid w:val="0099577C"/>
    <w:rsid w:val="00995B93"/>
    <w:rsid w:val="009A0CEB"/>
    <w:rsid w:val="009A4053"/>
    <w:rsid w:val="009A62A5"/>
    <w:rsid w:val="009A6462"/>
    <w:rsid w:val="009B2A91"/>
    <w:rsid w:val="009B6751"/>
    <w:rsid w:val="009B7171"/>
    <w:rsid w:val="009C1ABC"/>
    <w:rsid w:val="009C6B67"/>
    <w:rsid w:val="009C7C1A"/>
    <w:rsid w:val="009D18B7"/>
    <w:rsid w:val="009D4087"/>
    <w:rsid w:val="009D4212"/>
    <w:rsid w:val="009D5865"/>
    <w:rsid w:val="009E0753"/>
    <w:rsid w:val="009E19BD"/>
    <w:rsid w:val="009E2483"/>
    <w:rsid w:val="009E58FF"/>
    <w:rsid w:val="009E6AAF"/>
    <w:rsid w:val="009F08EC"/>
    <w:rsid w:val="009F0E56"/>
    <w:rsid w:val="009F1BF4"/>
    <w:rsid w:val="009F330B"/>
    <w:rsid w:val="009F6BB8"/>
    <w:rsid w:val="00A015F6"/>
    <w:rsid w:val="00A03193"/>
    <w:rsid w:val="00A05F97"/>
    <w:rsid w:val="00A1344B"/>
    <w:rsid w:val="00A13FF1"/>
    <w:rsid w:val="00A15032"/>
    <w:rsid w:val="00A16F24"/>
    <w:rsid w:val="00A20964"/>
    <w:rsid w:val="00A211AE"/>
    <w:rsid w:val="00A22E9E"/>
    <w:rsid w:val="00A236AE"/>
    <w:rsid w:val="00A27594"/>
    <w:rsid w:val="00A34A8C"/>
    <w:rsid w:val="00A352D1"/>
    <w:rsid w:val="00A35747"/>
    <w:rsid w:val="00A37C04"/>
    <w:rsid w:val="00A4019B"/>
    <w:rsid w:val="00A401F3"/>
    <w:rsid w:val="00A50099"/>
    <w:rsid w:val="00A50E6A"/>
    <w:rsid w:val="00A54DA1"/>
    <w:rsid w:val="00A55921"/>
    <w:rsid w:val="00A55AE5"/>
    <w:rsid w:val="00A56490"/>
    <w:rsid w:val="00A5704B"/>
    <w:rsid w:val="00A57BE7"/>
    <w:rsid w:val="00A615AA"/>
    <w:rsid w:val="00A62C4C"/>
    <w:rsid w:val="00A65214"/>
    <w:rsid w:val="00A7171E"/>
    <w:rsid w:val="00A71A62"/>
    <w:rsid w:val="00A754BF"/>
    <w:rsid w:val="00A7768B"/>
    <w:rsid w:val="00A80A35"/>
    <w:rsid w:val="00A81CB1"/>
    <w:rsid w:val="00A845DE"/>
    <w:rsid w:val="00A85885"/>
    <w:rsid w:val="00A86734"/>
    <w:rsid w:val="00A9064D"/>
    <w:rsid w:val="00A958CA"/>
    <w:rsid w:val="00AA0BAB"/>
    <w:rsid w:val="00AA14EC"/>
    <w:rsid w:val="00AA37FB"/>
    <w:rsid w:val="00AA3948"/>
    <w:rsid w:val="00AA4F62"/>
    <w:rsid w:val="00AA591A"/>
    <w:rsid w:val="00AA634B"/>
    <w:rsid w:val="00AA77F9"/>
    <w:rsid w:val="00AB0710"/>
    <w:rsid w:val="00AB0FD8"/>
    <w:rsid w:val="00AB4351"/>
    <w:rsid w:val="00AC0CA3"/>
    <w:rsid w:val="00AC4257"/>
    <w:rsid w:val="00AD00F5"/>
    <w:rsid w:val="00AD08A4"/>
    <w:rsid w:val="00AD0BF4"/>
    <w:rsid w:val="00AD2E81"/>
    <w:rsid w:val="00AD425B"/>
    <w:rsid w:val="00AD4AB1"/>
    <w:rsid w:val="00AE29AD"/>
    <w:rsid w:val="00AE7EAE"/>
    <w:rsid w:val="00B05976"/>
    <w:rsid w:val="00B12D64"/>
    <w:rsid w:val="00B1531A"/>
    <w:rsid w:val="00B23502"/>
    <w:rsid w:val="00B25BF1"/>
    <w:rsid w:val="00B2770B"/>
    <w:rsid w:val="00B32AB2"/>
    <w:rsid w:val="00B4113A"/>
    <w:rsid w:val="00B42A80"/>
    <w:rsid w:val="00B42CEC"/>
    <w:rsid w:val="00B42F9A"/>
    <w:rsid w:val="00B46616"/>
    <w:rsid w:val="00B469A8"/>
    <w:rsid w:val="00B50D6A"/>
    <w:rsid w:val="00B511C9"/>
    <w:rsid w:val="00B51DAC"/>
    <w:rsid w:val="00B5216C"/>
    <w:rsid w:val="00B55924"/>
    <w:rsid w:val="00B55DB0"/>
    <w:rsid w:val="00B63460"/>
    <w:rsid w:val="00B64802"/>
    <w:rsid w:val="00B65E7A"/>
    <w:rsid w:val="00B677F6"/>
    <w:rsid w:val="00B705B9"/>
    <w:rsid w:val="00B7196A"/>
    <w:rsid w:val="00B80188"/>
    <w:rsid w:val="00B80C1F"/>
    <w:rsid w:val="00B85D32"/>
    <w:rsid w:val="00B87DC6"/>
    <w:rsid w:val="00B967AF"/>
    <w:rsid w:val="00BA4419"/>
    <w:rsid w:val="00BA6677"/>
    <w:rsid w:val="00BA7363"/>
    <w:rsid w:val="00BB0DFA"/>
    <w:rsid w:val="00BB0FA2"/>
    <w:rsid w:val="00BB18E9"/>
    <w:rsid w:val="00BB2BE6"/>
    <w:rsid w:val="00BB4B2E"/>
    <w:rsid w:val="00BB64F5"/>
    <w:rsid w:val="00BC31AD"/>
    <w:rsid w:val="00BC56D4"/>
    <w:rsid w:val="00BD0019"/>
    <w:rsid w:val="00BD0486"/>
    <w:rsid w:val="00BD1D30"/>
    <w:rsid w:val="00BD5520"/>
    <w:rsid w:val="00BD6658"/>
    <w:rsid w:val="00BE16ED"/>
    <w:rsid w:val="00BE29CD"/>
    <w:rsid w:val="00BE39CB"/>
    <w:rsid w:val="00BE3C20"/>
    <w:rsid w:val="00BE4306"/>
    <w:rsid w:val="00BF1340"/>
    <w:rsid w:val="00BF6100"/>
    <w:rsid w:val="00BF68A9"/>
    <w:rsid w:val="00C0314B"/>
    <w:rsid w:val="00C03840"/>
    <w:rsid w:val="00C078D9"/>
    <w:rsid w:val="00C10014"/>
    <w:rsid w:val="00C118FE"/>
    <w:rsid w:val="00C124FB"/>
    <w:rsid w:val="00C21D25"/>
    <w:rsid w:val="00C31BF2"/>
    <w:rsid w:val="00C321AD"/>
    <w:rsid w:val="00C32252"/>
    <w:rsid w:val="00C3269C"/>
    <w:rsid w:val="00C33181"/>
    <w:rsid w:val="00C33D20"/>
    <w:rsid w:val="00C360C5"/>
    <w:rsid w:val="00C370C0"/>
    <w:rsid w:val="00C41270"/>
    <w:rsid w:val="00C416E5"/>
    <w:rsid w:val="00C421B5"/>
    <w:rsid w:val="00C42C26"/>
    <w:rsid w:val="00C42CC6"/>
    <w:rsid w:val="00C458A9"/>
    <w:rsid w:val="00C4647A"/>
    <w:rsid w:val="00C47BBE"/>
    <w:rsid w:val="00C516A1"/>
    <w:rsid w:val="00C55E2B"/>
    <w:rsid w:val="00C56FB5"/>
    <w:rsid w:val="00C570EF"/>
    <w:rsid w:val="00C61952"/>
    <w:rsid w:val="00C62334"/>
    <w:rsid w:val="00C6513B"/>
    <w:rsid w:val="00C658A1"/>
    <w:rsid w:val="00C658F2"/>
    <w:rsid w:val="00C713EE"/>
    <w:rsid w:val="00C73802"/>
    <w:rsid w:val="00C76223"/>
    <w:rsid w:val="00C85A66"/>
    <w:rsid w:val="00C9024F"/>
    <w:rsid w:val="00C903E0"/>
    <w:rsid w:val="00C9058F"/>
    <w:rsid w:val="00C90890"/>
    <w:rsid w:val="00C91287"/>
    <w:rsid w:val="00C91B10"/>
    <w:rsid w:val="00C923B6"/>
    <w:rsid w:val="00C926F0"/>
    <w:rsid w:val="00C93C28"/>
    <w:rsid w:val="00C94546"/>
    <w:rsid w:val="00CA07D7"/>
    <w:rsid w:val="00CA148B"/>
    <w:rsid w:val="00CA3C09"/>
    <w:rsid w:val="00CA4CCF"/>
    <w:rsid w:val="00CA51FD"/>
    <w:rsid w:val="00CB0470"/>
    <w:rsid w:val="00CB7A81"/>
    <w:rsid w:val="00CC4F85"/>
    <w:rsid w:val="00CC5194"/>
    <w:rsid w:val="00CC54EA"/>
    <w:rsid w:val="00CC670E"/>
    <w:rsid w:val="00CC7F81"/>
    <w:rsid w:val="00CD1147"/>
    <w:rsid w:val="00CE068A"/>
    <w:rsid w:val="00CE16BC"/>
    <w:rsid w:val="00CE1BF8"/>
    <w:rsid w:val="00CE2DC0"/>
    <w:rsid w:val="00CE56BD"/>
    <w:rsid w:val="00CE60E4"/>
    <w:rsid w:val="00CF0577"/>
    <w:rsid w:val="00CF08FB"/>
    <w:rsid w:val="00CF0B2F"/>
    <w:rsid w:val="00CF295F"/>
    <w:rsid w:val="00CF3BD0"/>
    <w:rsid w:val="00CF40E9"/>
    <w:rsid w:val="00CF6A5D"/>
    <w:rsid w:val="00CF75C8"/>
    <w:rsid w:val="00CF7F93"/>
    <w:rsid w:val="00D0567A"/>
    <w:rsid w:val="00D10D02"/>
    <w:rsid w:val="00D1110C"/>
    <w:rsid w:val="00D1138E"/>
    <w:rsid w:val="00D1345B"/>
    <w:rsid w:val="00D1791B"/>
    <w:rsid w:val="00D24232"/>
    <w:rsid w:val="00D245DD"/>
    <w:rsid w:val="00D27945"/>
    <w:rsid w:val="00D3199F"/>
    <w:rsid w:val="00D35FE5"/>
    <w:rsid w:val="00D37053"/>
    <w:rsid w:val="00D406BD"/>
    <w:rsid w:val="00D40AB2"/>
    <w:rsid w:val="00D43066"/>
    <w:rsid w:val="00D43DE6"/>
    <w:rsid w:val="00D44478"/>
    <w:rsid w:val="00D51296"/>
    <w:rsid w:val="00D51DB0"/>
    <w:rsid w:val="00D5262E"/>
    <w:rsid w:val="00D57841"/>
    <w:rsid w:val="00D60E98"/>
    <w:rsid w:val="00D62576"/>
    <w:rsid w:val="00D6288B"/>
    <w:rsid w:val="00D74946"/>
    <w:rsid w:val="00D750BC"/>
    <w:rsid w:val="00D751EA"/>
    <w:rsid w:val="00D75DE5"/>
    <w:rsid w:val="00D80BE1"/>
    <w:rsid w:val="00D81D85"/>
    <w:rsid w:val="00D836A8"/>
    <w:rsid w:val="00D84A4D"/>
    <w:rsid w:val="00D85249"/>
    <w:rsid w:val="00D93AF8"/>
    <w:rsid w:val="00D96774"/>
    <w:rsid w:val="00DA3433"/>
    <w:rsid w:val="00DA420E"/>
    <w:rsid w:val="00DA538A"/>
    <w:rsid w:val="00DA63D7"/>
    <w:rsid w:val="00DA75D1"/>
    <w:rsid w:val="00DB0215"/>
    <w:rsid w:val="00DB18EA"/>
    <w:rsid w:val="00DB307C"/>
    <w:rsid w:val="00DB481A"/>
    <w:rsid w:val="00DC4F3C"/>
    <w:rsid w:val="00DC5178"/>
    <w:rsid w:val="00DC7007"/>
    <w:rsid w:val="00DD7167"/>
    <w:rsid w:val="00DD7653"/>
    <w:rsid w:val="00DD7F33"/>
    <w:rsid w:val="00DE2BB9"/>
    <w:rsid w:val="00DE5988"/>
    <w:rsid w:val="00DE5E61"/>
    <w:rsid w:val="00DE5EC3"/>
    <w:rsid w:val="00DF2F83"/>
    <w:rsid w:val="00DF4B43"/>
    <w:rsid w:val="00DF5837"/>
    <w:rsid w:val="00DF7960"/>
    <w:rsid w:val="00E00417"/>
    <w:rsid w:val="00E033D6"/>
    <w:rsid w:val="00E10AFE"/>
    <w:rsid w:val="00E13AED"/>
    <w:rsid w:val="00E1529D"/>
    <w:rsid w:val="00E16150"/>
    <w:rsid w:val="00E257DF"/>
    <w:rsid w:val="00E2592E"/>
    <w:rsid w:val="00E31F54"/>
    <w:rsid w:val="00E42EA5"/>
    <w:rsid w:val="00E43267"/>
    <w:rsid w:val="00E43552"/>
    <w:rsid w:val="00E60D4E"/>
    <w:rsid w:val="00E6400E"/>
    <w:rsid w:val="00E643E7"/>
    <w:rsid w:val="00E645A0"/>
    <w:rsid w:val="00E64B55"/>
    <w:rsid w:val="00E73D5F"/>
    <w:rsid w:val="00E75A0E"/>
    <w:rsid w:val="00E75FE5"/>
    <w:rsid w:val="00E81891"/>
    <w:rsid w:val="00E82536"/>
    <w:rsid w:val="00E8608A"/>
    <w:rsid w:val="00E92CA1"/>
    <w:rsid w:val="00E92D39"/>
    <w:rsid w:val="00EA5D7D"/>
    <w:rsid w:val="00EA5E8C"/>
    <w:rsid w:val="00EA6FAB"/>
    <w:rsid w:val="00EB4D63"/>
    <w:rsid w:val="00EB4FCD"/>
    <w:rsid w:val="00EB65DF"/>
    <w:rsid w:val="00EB6B06"/>
    <w:rsid w:val="00EC1A9A"/>
    <w:rsid w:val="00EC32F5"/>
    <w:rsid w:val="00EC4FD1"/>
    <w:rsid w:val="00EC6D1E"/>
    <w:rsid w:val="00ED2AE7"/>
    <w:rsid w:val="00ED361E"/>
    <w:rsid w:val="00ED5C2E"/>
    <w:rsid w:val="00ED652E"/>
    <w:rsid w:val="00ED7171"/>
    <w:rsid w:val="00EE0727"/>
    <w:rsid w:val="00EE14F5"/>
    <w:rsid w:val="00EE335C"/>
    <w:rsid w:val="00EE7AC6"/>
    <w:rsid w:val="00EF0323"/>
    <w:rsid w:val="00EF1076"/>
    <w:rsid w:val="00EF14A0"/>
    <w:rsid w:val="00EF564B"/>
    <w:rsid w:val="00EF5952"/>
    <w:rsid w:val="00F006A2"/>
    <w:rsid w:val="00F00F09"/>
    <w:rsid w:val="00F0177B"/>
    <w:rsid w:val="00F043D4"/>
    <w:rsid w:val="00F04515"/>
    <w:rsid w:val="00F0525E"/>
    <w:rsid w:val="00F064FB"/>
    <w:rsid w:val="00F11472"/>
    <w:rsid w:val="00F11724"/>
    <w:rsid w:val="00F12781"/>
    <w:rsid w:val="00F14B8B"/>
    <w:rsid w:val="00F161F3"/>
    <w:rsid w:val="00F168DB"/>
    <w:rsid w:val="00F16CDC"/>
    <w:rsid w:val="00F21F87"/>
    <w:rsid w:val="00F22C60"/>
    <w:rsid w:val="00F25854"/>
    <w:rsid w:val="00F272EC"/>
    <w:rsid w:val="00F27F4E"/>
    <w:rsid w:val="00F306A7"/>
    <w:rsid w:val="00F315E0"/>
    <w:rsid w:val="00F321C3"/>
    <w:rsid w:val="00F3257D"/>
    <w:rsid w:val="00F32BAB"/>
    <w:rsid w:val="00F33B91"/>
    <w:rsid w:val="00F33FC7"/>
    <w:rsid w:val="00F35419"/>
    <w:rsid w:val="00F40FE6"/>
    <w:rsid w:val="00F461B4"/>
    <w:rsid w:val="00F52132"/>
    <w:rsid w:val="00F56367"/>
    <w:rsid w:val="00F56C7E"/>
    <w:rsid w:val="00F60674"/>
    <w:rsid w:val="00F6521C"/>
    <w:rsid w:val="00F67E96"/>
    <w:rsid w:val="00F70ED0"/>
    <w:rsid w:val="00F71A8A"/>
    <w:rsid w:val="00F72527"/>
    <w:rsid w:val="00F72C5E"/>
    <w:rsid w:val="00F7415A"/>
    <w:rsid w:val="00F74F53"/>
    <w:rsid w:val="00F76F6A"/>
    <w:rsid w:val="00F81789"/>
    <w:rsid w:val="00F81DA0"/>
    <w:rsid w:val="00F85FAF"/>
    <w:rsid w:val="00F86455"/>
    <w:rsid w:val="00F9191F"/>
    <w:rsid w:val="00F91D94"/>
    <w:rsid w:val="00F935A2"/>
    <w:rsid w:val="00FA7F84"/>
    <w:rsid w:val="00FB0CFB"/>
    <w:rsid w:val="00FB0D11"/>
    <w:rsid w:val="00FC0663"/>
    <w:rsid w:val="00FC433C"/>
    <w:rsid w:val="00FC4CCC"/>
    <w:rsid w:val="00FC5156"/>
    <w:rsid w:val="00FC562B"/>
    <w:rsid w:val="00FC5A6F"/>
    <w:rsid w:val="00FD2C2A"/>
    <w:rsid w:val="00FD3A44"/>
    <w:rsid w:val="00FD4A3C"/>
    <w:rsid w:val="00FD66C4"/>
    <w:rsid w:val="00FD6FA8"/>
    <w:rsid w:val="00FE4D5E"/>
    <w:rsid w:val="00FE5A27"/>
    <w:rsid w:val="00FF22E7"/>
    <w:rsid w:val="00FF2FC5"/>
    <w:rsid w:val="00FF42B5"/>
    <w:rsid w:val="00FF4551"/>
    <w:rsid w:val="00FF6785"/>
    <w:rsid w:val="00FF6B98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D63E"/>
  <w15:chartTrackingRefBased/>
  <w15:docId w15:val="{4843936A-F8DF-493E-A22A-5C41D363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A441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8CA"/>
  </w:style>
  <w:style w:type="paragraph" w:styleId="Piedepgina">
    <w:name w:val="footer"/>
    <w:basedOn w:val="Normal"/>
    <w:link w:val="PiedepginaCar"/>
    <w:uiPriority w:val="99"/>
    <w:unhideWhenUsed/>
    <w:rsid w:val="00A95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CA"/>
  </w:style>
  <w:style w:type="table" w:styleId="Tablaconcuadrcula">
    <w:name w:val="Table Grid"/>
    <w:basedOn w:val="Tablanormal"/>
    <w:uiPriority w:val="39"/>
    <w:rsid w:val="00A9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A4419"/>
    <w:rPr>
      <w:rFonts w:ascii="Arial" w:eastAsia="Times New Roman" w:hAnsi="Arial" w:cs="Times New Roman"/>
      <w:b/>
      <w:caps/>
      <w:sz w:val="28"/>
      <w:szCs w:val="20"/>
      <w:lang w:eastAsia="es-ES"/>
    </w:rPr>
  </w:style>
  <w:style w:type="paragraph" w:customStyle="1" w:styleId="Default">
    <w:name w:val="Default"/>
    <w:rsid w:val="00064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1525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Ameth</dc:creator>
  <cp:keywords/>
  <dc:description/>
  <cp:lastModifiedBy>Ameth</cp:lastModifiedBy>
  <cp:revision>12</cp:revision>
  <dcterms:created xsi:type="dcterms:W3CDTF">2022-03-25T06:08:00Z</dcterms:created>
  <dcterms:modified xsi:type="dcterms:W3CDTF">2022-03-25T06:32:00Z</dcterms:modified>
</cp:coreProperties>
</file>